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4CB99" w14:textId="268A2A6D" w:rsidR="00CE6ACB" w:rsidRDefault="00CE6ACB" w:rsidP="001A6FCA">
      <w:pPr>
        <w:spacing w:after="0"/>
        <w:jc w:val="center"/>
        <w:rPr>
          <w:rFonts w:ascii="NikoshBAN" w:hAnsi="NikoshBAN" w:cs="NikoshBAN"/>
          <w:b/>
          <w:bCs/>
          <w:sz w:val="40"/>
          <w:highlight w:val="green"/>
        </w:rPr>
      </w:pPr>
      <w:r w:rsidRPr="00CE6ACB">
        <w:rPr>
          <w:rFonts w:ascii="NikoshBAN" w:hAnsi="NikoshBAN" w:cs="NikoshBAN"/>
          <w:b/>
          <w:bCs/>
          <w:sz w:val="40"/>
          <w:highlight w:val="green"/>
        </w:rPr>
        <w:t>বঙ্গবন্ধু শেখ মুজিবুর রহমানের শুভ জন্মদিন</w:t>
      </w:r>
      <w:r>
        <w:rPr>
          <w:rFonts w:ascii="NikoshBAN" w:hAnsi="NikoshBAN" w:cs="NikoshBAN"/>
          <w:b/>
          <w:bCs/>
          <w:sz w:val="40"/>
          <w:highlight w:val="green"/>
        </w:rPr>
        <w:t xml:space="preserve">ে কবিতা </w:t>
      </w:r>
      <w:r w:rsidRPr="00CE6ACB">
        <w:rPr>
          <w:rFonts w:ascii="NikoshBAN" w:hAnsi="NikoshBAN" w:cs="NikoshBAN"/>
          <w:b/>
          <w:bCs/>
          <w:sz w:val="40"/>
          <w:highlight w:val="green"/>
        </w:rPr>
        <w:t xml:space="preserve"> </w:t>
      </w:r>
    </w:p>
    <w:p w14:paraId="6F387710" w14:textId="3993963B" w:rsidR="001A6FCA" w:rsidRPr="0097546C" w:rsidRDefault="001A6FCA" w:rsidP="001A6FCA">
      <w:pPr>
        <w:spacing w:after="0"/>
        <w:jc w:val="center"/>
        <w:rPr>
          <w:rFonts w:ascii="NikoshBAN" w:hAnsi="NikoshBAN" w:cs="NikoshBAN"/>
          <w:b/>
          <w:bCs/>
          <w:sz w:val="40"/>
          <w:szCs w:val="40"/>
          <w:lang w:bidi="bn-IN"/>
        </w:rPr>
      </w:pPr>
      <w:r w:rsidRPr="0097546C">
        <w:rPr>
          <w:rFonts w:ascii="NikoshBAN" w:hAnsi="NikoshBAN" w:cs="NikoshBAN"/>
          <w:b/>
          <w:bCs/>
          <w:sz w:val="40"/>
          <w:szCs w:val="40"/>
          <w:highlight w:val="yellow"/>
          <w:cs/>
          <w:lang w:bidi="bn-IN"/>
        </w:rPr>
        <w:t>কমল কুজুর</w:t>
      </w:r>
    </w:p>
    <w:p w14:paraId="7E45853E" w14:textId="3B2B6607" w:rsidR="00AD4565" w:rsidRDefault="00AD4565" w:rsidP="0097546C">
      <w:pPr>
        <w:jc w:val="center"/>
        <w:rPr>
          <w:rFonts w:ascii="NikoshBAN" w:hAnsi="NikoshBAN" w:cs="NikoshBAN"/>
          <w:b/>
          <w:bCs/>
          <w:color w:val="00B050"/>
          <w:sz w:val="24"/>
          <w:szCs w:val="24"/>
        </w:rPr>
      </w:pPr>
    </w:p>
    <w:p w14:paraId="3EAD4550" w14:textId="180E6F9B" w:rsidR="00E854E5" w:rsidRDefault="00CE6ACB" w:rsidP="0097546C">
      <w:pPr>
        <w:spacing w:after="0"/>
        <w:jc w:val="center"/>
        <w:rPr>
          <w:rFonts w:ascii="NikoshBAN" w:hAnsi="NikoshBAN" w:cs="NikoshBAN"/>
          <w:sz w:val="24"/>
          <w:szCs w:val="24"/>
          <w:lang w:bidi="bn-IN"/>
        </w:rPr>
      </w:pPr>
      <w:bookmarkStart w:id="0" w:name="_GoBack"/>
      <w:bookmarkEnd w:id="0"/>
      <w:r>
        <w:rPr>
          <w:rFonts w:ascii="NikoshBAN" w:hAnsi="NikoshBAN" w:cs="NikoshBAN"/>
          <w:noProof/>
          <w:sz w:val="24"/>
          <w:szCs w:val="24"/>
        </w:rPr>
        <w:drawing>
          <wp:inline distT="0" distB="0" distL="0" distR="0" wp14:anchorId="7CDC3E15" wp14:editId="0D233354">
            <wp:extent cx="4330700" cy="53338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rot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442" cy="53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6945E" w14:textId="77777777" w:rsidR="0097546C" w:rsidRDefault="0097546C" w:rsidP="00802F29">
      <w:pPr>
        <w:spacing w:after="0"/>
        <w:rPr>
          <w:rFonts w:ascii="NikoshBAN" w:hAnsi="NikoshBAN" w:cs="NikoshBAN"/>
          <w:sz w:val="24"/>
          <w:szCs w:val="24"/>
          <w:lang w:bidi="bn-IN"/>
        </w:rPr>
      </w:pPr>
    </w:p>
    <w:p w14:paraId="7CC68D3F" w14:textId="77777777" w:rsidR="0097546C" w:rsidRPr="004B6F93" w:rsidRDefault="0097546C" w:rsidP="00802F29">
      <w:pPr>
        <w:spacing w:after="0"/>
        <w:rPr>
          <w:rFonts w:ascii="NikoshBAN" w:hAnsi="NikoshBAN" w:cs="NikoshBAN"/>
          <w:sz w:val="24"/>
          <w:szCs w:val="24"/>
          <w:cs/>
          <w:lang w:bidi="bn-IN"/>
        </w:rPr>
      </w:pPr>
    </w:p>
    <w:p w14:paraId="78142C6F" w14:textId="77777777" w:rsidR="0097546C" w:rsidRDefault="0097546C" w:rsidP="00802F29">
      <w:pPr>
        <w:spacing w:after="0"/>
        <w:rPr>
          <w:rFonts w:ascii="NikoshBAN" w:hAnsi="NikoshBAN" w:cs="NikoshBAN"/>
          <w:sz w:val="32"/>
          <w:szCs w:val="24"/>
          <w:cs/>
          <w:lang w:bidi="bn-IN"/>
        </w:rPr>
      </w:pPr>
    </w:p>
    <w:p w14:paraId="38F9892C" w14:textId="77777777" w:rsidR="0097546C" w:rsidRDefault="0097546C" w:rsidP="00802F29">
      <w:pPr>
        <w:spacing w:after="0"/>
        <w:rPr>
          <w:rFonts w:ascii="NikoshBAN" w:hAnsi="NikoshBAN" w:cs="NikoshBAN"/>
          <w:sz w:val="32"/>
          <w:szCs w:val="24"/>
          <w:cs/>
          <w:lang w:bidi="bn-IN"/>
        </w:rPr>
      </w:pPr>
    </w:p>
    <w:p w14:paraId="51A6DB6C" w14:textId="54EDB7B4" w:rsidR="00BD2C4B" w:rsidRPr="0097546C" w:rsidRDefault="00BD2C4B" w:rsidP="00802F29">
      <w:pPr>
        <w:spacing w:after="0"/>
        <w:rPr>
          <w:rFonts w:ascii="NikoshBAN" w:hAnsi="NikoshBAN" w:cs="NikoshBAN"/>
          <w:sz w:val="32"/>
          <w:szCs w:val="24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>কমল কুজুর</w:t>
      </w:r>
    </w:p>
    <w:p w14:paraId="093C9DB2" w14:textId="77777777" w:rsidR="00BD2C4B" w:rsidRPr="0097546C" w:rsidRDefault="00BD2C4B" w:rsidP="00802F29">
      <w:pPr>
        <w:spacing w:after="0"/>
        <w:rPr>
          <w:rFonts w:ascii="NikoshBAN" w:hAnsi="NikoshBAN" w:cs="NikoshBAN"/>
          <w:sz w:val="32"/>
          <w:szCs w:val="24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 xml:space="preserve">সহকারী শিক্ষক </w:t>
      </w:r>
    </w:p>
    <w:p w14:paraId="757A78DF" w14:textId="77777777" w:rsidR="00BD2C4B" w:rsidRPr="0097546C" w:rsidRDefault="00BD2C4B" w:rsidP="00802F29">
      <w:pPr>
        <w:spacing w:after="0"/>
        <w:rPr>
          <w:rFonts w:ascii="NikoshBAN" w:hAnsi="NikoshBAN" w:cs="NikoshBAN"/>
          <w:sz w:val="32"/>
          <w:szCs w:val="24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>বাংলাহিলি সরকারি বালিকা উচ্চ বিদ্যালয়</w:t>
      </w:r>
    </w:p>
    <w:p w14:paraId="646E1D62" w14:textId="77777777" w:rsidR="00565F01" w:rsidRPr="0097546C" w:rsidRDefault="00BD2C4B" w:rsidP="00802F29">
      <w:pPr>
        <w:spacing w:after="0"/>
        <w:rPr>
          <w:rFonts w:ascii="NikoshBAN" w:hAnsi="NikoshBAN" w:cs="NikoshBAN"/>
          <w:sz w:val="32"/>
          <w:szCs w:val="24"/>
          <w:lang w:bidi="bn-IN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>জেলা অ্যাম্বাসেডর</w:t>
      </w:r>
      <w:r w:rsidR="001A6FCA" w:rsidRPr="0097546C">
        <w:rPr>
          <w:rFonts w:ascii="NikoshBAN" w:hAnsi="NikoshBAN" w:cs="NikoshBAN"/>
          <w:sz w:val="32"/>
          <w:szCs w:val="24"/>
          <w:lang w:bidi="bn-IN"/>
        </w:rPr>
        <w:t>,</w:t>
      </w:r>
    </w:p>
    <w:p w14:paraId="0E2F8B2F" w14:textId="0D1E74A9" w:rsidR="00BD2C4B" w:rsidRPr="0097546C" w:rsidRDefault="00BD2C4B" w:rsidP="00802F29">
      <w:pPr>
        <w:spacing w:after="0"/>
        <w:rPr>
          <w:rFonts w:ascii="NikoshBAN" w:hAnsi="NikoshBAN" w:cs="NikoshBAN"/>
          <w:sz w:val="32"/>
          <w:szCs w:val="24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>দিনাজপুর।</w:t>
      </w:r>
    </w:p>
    <w:p w14:paraId="50FB33F5" w14:textId="77777777" w:rsidR="00BD2C4B" w:rsidRPr="0097546C" w:rsidRDefault="00BD2C4B" w:rsidP="00802F29">
      <w:pPr>
        <w:spacing w:after="0"/>
        <w:rPr>
          <w:rFonts w:ascii="NikoshBAN" w:hAnsi="NikoshBAN" w:cs="NikoshBAN"/>
          <w:sz w:val="32"/>
          <w:szCs w:val="24"/>
        </w:rPr>
      </w:pPr>
      <w:r w:rsidRPr="0097546C">
        <w:rPr>
          <w:rFonts w:ascii="NikoshBAN" w:hAnsi="NikoshBAN" w:cs="NikoshBAN"/>
          <w:sz w:val="32"/>
          <w:szCs w:val="24"/>
          <w:cs/>
          <w:lang w:bidi="bn-IN"/>
        </w:rPr>
        <w:t>শিক্ষক বাতায়ন আইডি</w:t>
      </w:r>
    </w:p>
    <w:p w14:paraId="07CE793C" w14:textId="170DADFE" w:rsidR="00F930FB" w:rsidRDefault="00D0039E" w:rsidP="00802F29">
      <w:pPr>
        <w:spacing w:after="0"/>
        <w:rPr>
          <w:rStyle w:val="Hyperlink"/>
          <w:rFonts w:ascii="NikoshBAN" w:hAnsi="NikoshBAN" w:cs="NikoshBAN"/>
          <w:sz w:val="32"/>
          <w:szCs w:val="24"/>
        </w:rPr>
      </w:pPr>
      <w:hyperlink r:id="rId8" w:history="1">
        <w:r w:rsidR="00BD2C4B" w:rsidRPr="0097546C">
          <w:rPr>
            <w:rStyle w:val="Hyperlink"/>
            <w:rFonts w:ascii="NikoshBAN" w:hAnsi="NikoshBAN" w:cs="NikoshBAN"/>
            <w:sz w:val="32"/>
            <w:szCs w:val="24"/>
          </w:rPr>
          <w:t>https://www.teachers.gov.bd/profile/kama</w:t>
        </w:r>
        <w:r w:rsidR="00BD2C4B" w:rsidRPr="0097546C">
          <w:rPr>
            <w:rStyle w:val="Hyperlink"/>
            <w:rFonts w:cstheme="minorHAnsi"/>
            <w:sz w:val="32"/>
            <w:szCs w:val="24"/>
          </w:rPr>
          <w:t>l%</w:t>
        </w:r>
        <w:r w:rsidR="00BD2C4B" w:rsidRPr="0097546C">
          <w:rPr>
            <w:rStyle w:val="Hyperlink"/>
            <w:rFonts w:cstheme="minorHAnsi"/>
            <w:sz w:val="32"/>
            <w:szCs w:val="24"/>
            <w:rtl/>
            <w:cs/>
          </w:rPr>
          <w:t>20</w:t>
        </w:r>
        <w:r w:rsidR="00BD2C4B" w:rsidRPr="0097546C">
          <w:rPr>
            <w:rStyle w:val="Hyperlink"/>
            <w:rFonts w:cstheme="minorHAnsi"/>
            <w:sz w:val="32"/>
            <w:szCs w:val="24"/>
          </w:rPr>
          <w:t>kuju</w:t>
        </w:r>
        <w:r w:rsidR="00BD2C4B" w:rsidRPr="0097546C">
          <w:rPr>
            <w:rStyle w:val="Hyperlink"/>
            <w:rFonts w:ascii="NikoshBAN" w:hAnsi="NikoshBAN" w:cs="NikoshBAN"/>
            <w:sz w:val="32"/>
            <w:szCs w:val="24"/>
          </w:rPr>
          <w:t>r</w:t>
        </w:r>
      </w:hyperlink>
    </w:p>
    <w:p w14:paraId="3534A99F" w14:textId="77777777" w:rsidR="0097546C" w:rsidRPr="0097546C" w:rsidRDefault="0097546C" w:rsidP="0097546C">
      <w:pPr>
        <w:spacing w:after="0"/>
        <w:rPr>
          <w:rFonts w:ascii="NikoshBAN" w:hAnsi="NikoshBAN" w:cs="NikoshBAN"/>
          <w:color w:val="0000FF" w:themeColor="hyperlink"/>
          <w:sz w:val="32"/>
          <w:szCs w:val="24"/>
          <w:u w:val="single"/>
          <w:rtl/>
          <w:cs/>
        </w:rPr>
      </w:pPr>
    </w:p>
    <w:sectPr w:rsidR="0097546C" w:rsidRPr="0097546C" w:rsidSect="00F426E0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C6B03" w14:textId="77777777" w:rsidR="00D0039E" w:rsidRDefault="00D0039E" w:rsidP="00BD2C4B">
      <w:pPr>
        <w:spacing w:after="0" w:line="240" w:lineRule="auto"/>
      </w:pPr>
      <w:r>
        <w:separator/>
      </w:r>
    </w:p>
  </w:endnote>
  <w:endnote w:type="continuationSeparator" w:id="0">
    <w:p w14:paraId="3604EC68" w14:textId="77777777" w:rsidR="00D0039E" w:rsidRDefault="00D0039E" w:rsidP="00BD2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CF5298" w14:textId="77777777" w:rsidR="00D0039E" w:rsidRDefault="00D0039E" w:rsidP="00BD2C4B">
      <w:pPr>
        <w:spacing w:after="0" w:line="240" w:lineRule="auto"/>
      </w:pPr>
      <w:r>
        <w:separator/>
      </w:r>
    </w:p>
  </w:footnote>
  <w:footnote w:type="continuationSeparator" w:id="0">
    <w:p w14:paraId="7FC77E4B" w14:textId="77777777" w:rsidR="00D0039E" w:rsidRDefault="00D0039E" w:rsidP="00BD2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00D41"/>
    <w:multiLevelType w:val="multilevel"/>
    <w:tmpl w:val="623E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38"/>
    <w:rsid w:val="00003D17"/>
    <w:rsid w:val="000A1EF6"/>
    <w:rsid w:val="000B2D49"/>
    <w:rsid w:val="000E3F97"/>
    <w:rsid w:val="00100BD4"/>
    <w:rsid w:val="0017481F"/>
    <w:rsid w:val="001A6FCA"/>
    <w:rsid w:val="00283A95"/>
    <w:rsid w:val="002D01DD"/>
    <w:rsid w:val="003674DF"/>
    <w:rsid w:val="00413DFE"/>
    <w:rsid w:val="004A0B7C"/>
    <w:rsid w:val="004B6F93"/>
    <w:rsid w:val="00565F01"/>
    <w:rsid w:val="005A609E"/>
    <w:rsid w:val="005C2605"/>
    <w:rsid w:val="005D2E26"/>
    <w:rsid w:val="006F6371"/>
    <w:rsid w:val="00802F29"/>
    <w:rsid w:val="008F76B3"/>
    <w:rsid w:val="00941386"/>
    <w:rsid w:val="009522E2"/>
    <w:rsid w:val="0097546C"/>
    <w:rsid w:val="00A756C1"/>
    <w:rsid w:val="00AD4565"/>
    <w:rsid w:val="00B0656E"/>
    <w:rsid w:val="00B21F7A"/>
    <w:rsid w:val="00BD2C4B"/>
    <w:rsid w:val="00C43D38"/>
    <w:rsid w:val="00C6543E"/>
    <w:rsid w:val="00C66FF9"/>
    <w:rsid w:val="00CE6ACB"/>
    <w:rsid w:val="00D0039E"/>
    <w:rsid w:val="00DB7A53"/>
    <w:rsid w:val="00E65A61"/>
    <w:rsid w:val="00E854E5"/>
    <w:rsid w:val="00F426E0"/>
    <w:rsid w:val="00F77454"/>
    <w:rsid w:val="00F9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61610"/>
  <w15:docId w15:val="{E7AF9C83-A149-49B6-B707-4E5A18D2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522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b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E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2E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bn-IN"/>
    </w:rPr>
  </w:style>
  <w:style w:type="paragraph" w:styleId="Header">
    <w:name w:val="header"/>
    <w:basedOn w:val="Normal"/>
    <w:link w:val="HeaderChar"/>
    <w:uiPriority w:val="99"/>
    <w:unhideWhenUsed/>
    <w:rsid w:val="00BD2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C4B"/>
  </w:style>
  <w:style w:type="paragraph" w:styleId="Footer">
    <w:name w:val="footer"/>
    <w:basedOn w:val="Normal"/>
    <w:link w:val="FooterChar"/>
    <w:uiPriority w:val="99"/>
    <w:unhideWhenUsed/>
    <w:rsid w:val="00BD2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C4B"/>
  </w:style>
  <w:style w:type="character" w:styleId="Hyperlink">
    <w:name w:val="Hyperlink"/>
    <w:basedOn w:val="DefaultParagraphFont"/>
    <w:uiPriority w:val="99"/>
    <w:unhideWhenUsed/>
    <w:rsid w:val="00BD2C4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22E2"/>
    <w:rPr>
      <w:rFonts w:ascii="Times New Roman" w:eastAsia="Times New Roman" w:hAnsi="Times New Roman" w:cs="Times New Roman"/>
      <w:b/>
      <w:bCs/>
      <w:kern w:val="36"/>
      <w:sz w:val="48"/>
      <w:szCs w:val="48"/>
      <w:lang w:bidi="b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F9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d2edcug0">
    <w:name w:val="d2edcug0"/>
    <w:basedOn w:val="DefaultParagraphFont"/>
    <w:rsid w:val="004B6F93"/>
  </w:style>
  <w:style w:type="character" w:customStyle="1" w:styleId="gpro0wi8">
    <w:name w:val="gpro0wi8"/>
    <w:basedOn w:val="DefaultParagraphFont"/>
    <w:rsid w:val="004B6F93"/>
  </w:style>
  <w:style w:type="character" w:customStyle="1" w:styleId="pcp91wgn">
    <w:name w:val="pcp91wgn"/>
    <w:basedOn w:val="DefaultParagraphFont"/>
    <w:rsid w:val="004B6F9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B6F9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B6F9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B6F9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B6F93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7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82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0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5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87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4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6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53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10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3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58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16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369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14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34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865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2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425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410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740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030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344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3897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3700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399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401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1394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1493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3394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388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6190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330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0856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76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2074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959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3315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4261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945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9099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7601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8508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110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2471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6904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671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5557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927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1941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844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4312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06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966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61511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3097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137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5064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776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7657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971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936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727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571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93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6625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0859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479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6968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90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7595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432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7425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7429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6449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367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7984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383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003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0683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188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1895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0409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1693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25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9965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9627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110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8997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6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1203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038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3304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7947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2220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608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631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060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102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10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2374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0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991798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382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48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0247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777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4846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695801">
                                                                                              <w:marLeft w:val="10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2746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123151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041056">
                                                                                      <w:marLeft w:val="-30"/>
                                                                                      <w:marRight w:val="-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611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799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844210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483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6741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228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234712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052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6760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305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3108271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418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3303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15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5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2477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5495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36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0429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6757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7583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1985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5348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719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352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3426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4654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0437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9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33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1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5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6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2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46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87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936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953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218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833659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83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ers.gov.bd/profile/kamal%20kuju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account</cp:lastModifiedBy>
  <cp:revision>18</cp:revision>
  <cp:lastPrinted>2020-12-03T06:14:00Z</cp:lastPrinted>
  <dcterms:created xsi:type="dcterms:W3CDTF">2020-12-03T06:13:00Z</dcterms:created>
  <dcterms:modified xsi:type="dcterms:W3CDTF">2021-03-18T02:51:00Z</dcterms:modified>
</cp:coreProperties>
</file>