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18" w:rsidRDefault="008945EF" w:rsidP="008945EF">
      <w:pPr>
        <w:rPr>
          <w:rFonts w:ascii="Nirmala UI" w:hAnsi="Nirmala UI" w:cs="Nirmala UI"/>
          <w:color w:val="000000"/>
          <w:shd w:val="clear" w:color="auto" w:fill="F6F6F6"/>
        </w:rPr>
      </w:pP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</w:p>
    <w:p w:rsidR="00E8036C" w:rsidRPr="008945EF" w:rsidRDefault="008945EF" w:rsidP="008945EF">
      <w:bookmarkStart w:id="0" w:name="_GoBack"/>
      <w:bookmarkEnd w:id="0"/>
      <w:r>
        <w:rPr>
          <w:rFonts w:ascii="Arial" w:hAnsi="Arial" w:cs="Arial"/>
          <w:color w:val="000000"/>
          <w:shd w:val="clear" w:color="auto" w:fill="F6F6F6"/>
        </w:rPr>
        <w:t>"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এখানে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পুনর্নির্দেশ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অন্যান্য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ব্যবহারের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বিশৃঙ্খলা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দেখুন।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لِیاقت علی خان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15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1947 - 16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1951 </w:t>
      </w:r>
      <w:r>
        <w:rPr>
          <w:rFonts w:ascii="Nirmala UI" w:hAnsi="Nirmala UI" w:cs="Nirmala UI"/>
          <w:color w:val="000000"/>
          <w:shd w:val="clear" w:color="auto" w:fill="F6F6F6"/>
        </w:rPr>
        <w:t>রাজা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জর্জ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ষষ্ঠ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নাজিমুদ্দিন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1 </w:t>
      </w:r>
      <w:r>
        <w:rPr>
          <w:rFonts w:ascii="Nirmala UI" w:hAnsi="Nirmala UI" w:cs="Nirmala UI"/>
          <w:color w:val="000000"/>
          <w:shd w:val="clear" w:color="auto" w:fill="F6F6F6"/>
        </w:rPr>
        <w:t>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প্রতিরক্ষা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15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1947 - 16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1951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নাজিমুদ্দিন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1 </w:t>
      </w:r>
      <w:r>
        <w:rPr>
          <w:rFonts w:ascii="Nirmala UI" w:hAnsi="Nirmala UI" w:cs="Nirmala UI"/>
          <w:color w:val="000000"/>
          <w:shd w:val="clear" w:color="auto" w:fill="F6F6F6"/>
        </w:rPr>
        <w:t>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বিদেশমন্ত্রী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15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1947 - 27 </w:t>
      </w:r>
      <w:r>
        <w:rPr>
          <w:rFonts w:ascii="Nirmala UI" w:hAnsi="Nirmala UI" w:cs="Nirmala UI"/>
          <w:color w:val="000000"/>
          <w:shd w:val="clear" w:color="auto" w:fill="F6F6F6"/>
        </w:rPr>
        <w:t>ডিসেম্বর</w:t>
      </w:r>
      <w:r>
        <w:rPr>
          <w:rFonts w:ascii="Arial" w:hAnsi="Arial" w:cs="Arial"/>
          <w:color w:val="000000"/>
          <w:shd w:val="clear" w:color="auto" w:fill="F6F6F6"/>
        </w:rPr>
        <w:t xml:space="preserve"> 1949 </w:t>
      </w:r>
      <w:r>
        <w:rPr>
          <w:rFonts w:ascii="Nirmala UI" w:hAnsi="Nirmala UI" w:cs="Nirmala UI"/>
          <w:color w:val="000000"/>
          <w:shd w:val="clear" w:color="auto" w:fill="F6F6F6"/>
        </w:rPr>
        <w:t>সহকারী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ইকরামুল্লাহ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পররাষ্ট্র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সচিব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জাফরুল্লাহ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সীমান্ত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15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1947 - 16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1951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মাহমুদ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হুসেন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29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1946 - 14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1947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তালিকা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লুই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মাউন্টব্যাটেন</w:t>
      </w:r>
      <w:r>
        <w:rPr>
          <w:rFonts w:ascii="Arial" w:hAnsi="Arial" w:cs="Arial"/>
          <w:color w:val="000000"/>
          <w:shd w:val="clear" w:color="auto" w:fill="F6F6F6"/>
        </w:rPr>
        <w:t xml:space="preserve"> (1947) </w:t>
      </w:r>
      <w:r>
        <w:rPr>
          <w:rFonts w:ascii="Nirmala UI" w:hAnsi="Nirmala UI" w:cs="Nirmala UI"/>
          <w:color w:val="000000"/>
          <w:shd w:val="clear" w:color="auto" w:fill="F6F6F6"/>
        </w:rPr>
        <w:t>আর্চিবাল্ড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ওয়েভেল</w:t>
      </w:r>
      <w:r>
        <w:rPr>
          <w:rFonts w:ascii="Arial" w:hAnsi="Arial" w:cs="Arial"/>
          <w:color w:val="000000"/>
          <w:shd w:val="clear" w:color="auto" w:fill="F6F6F6"/>
        </w:rPr>
        <w:t xml:space="preserve"> (1946-47) </w:t>
      </w:r>
      <w:r>
        <w:rPr>
          <w:rFonts w:ascii="Nirmala UI" w:hAnsi="Nirmala UI" w:cs="Nirmala UI"/>
          <w:color w:val="000000"/>
          <w:shd w:val="clear" w:color="auto" w:fill="F6F6F6"/>
        </w:rPr>
        <w:t>উপরাষ্ট্রপতি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জওহরলাল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পোস্ট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শানমুখাম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চট্টি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সভাপতি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উত্তরসূরী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নাজিমুদ্দিন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ব্যক্তিগত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বিবরণ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</w:t>
      </w:r>
      <w:r>
        <w:rPr>
          <w:rFonts w:ascii="Arial" w:hAnsi="Arial" w:cs="Arial"/>
          <w:color w:val="000000"/>
          <w:shd w:val="clear" w:color="auto" w:fill="F6F6F6"/>
        </w:rPr>
        <w:t xml:space="preserve"> 1895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এখন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মারা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গেছে</w:t>
      </w:r>
      <w:r>
        <w:rPr>
          <w:rFonts w:ascii="Arial" w:hAnsi="Arial" w:cs="Arial"/>
          <w:color w:val="000000"/>
          <w:shd w:val="clear" w:color="auto" w:fill="F6F6F6"/>
        </w:rPr>
        <w:t xml:space="preserve"> 16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1951 (</w:t>
      </w:r>
      <w:r>
        <w:rPr>
          <w:rFonts w:ascii="Nirmala UI" w:hAnsi="Nirmala UI" w:cs="Nirmala UI"/>
          <w:color w:val="000000"/>
          <w:shd w:val="clear" w:color="auto" w:fill="F6F6F6"/>
        </w:rPr>
        <w:t>বয়স</w:t>
      </w:r>
      <w:r>
        <w:rPr>
          <w:rFonts w:ascii="Arial" w:hAnsi="Arial" w:cs="Arial"/>
          <w:color w:val="000000"/>
          <w:shd w:val="clear" w:color="auto" w:fill="F6F6F6"/>
        </w:rPr>
        <w:t xml:space="preserve"> 55-55) </w:t>
      </w:r>
      <w:r>
        <w:rPr>
          <w:rFonts w:ascii="Nirmala UI" w:hAnsi="Nirmala UI" w:cs="Nirmala UI"/>
          <w:color w:val="000000"/>
          <w:shd w:val="clear" w:color="auto" w:fill="F6F6F6"/>
        </w:rPr>
        <w:t>রাওয়ালপিন্ডি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পাঞ্জাব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গুলির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বিশ্রামের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জায়গা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মাজার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কায়েদ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করাচিতে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নাগরিকত্ব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(1895–47)  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(1947–51)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(1921-1947)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) (1947-1951) </w:t>
      </w:r>
      <w:r>
        <w:rPr>
          <w:rFonts w:ascii="Nirmala UI" w:hAnsi="Nirmala UI" w:cs="Nirmala UI"/>
          <w:color w:val="000000"/>
          <w:shd w:val="clear" w:color="auto" w:fill="F6F6F6"/>
        </w:rPr>
        <w:t>স্বামী</w:t>
      </w:r>
      <w:r>
        <w:rPr>
          <w:rFonts w:ascii="Arial" w:hAnsi="Arial" w:cs="Arial"/>
          <w:color w:val="000000"/>
          <w:shd w:val="clear" w:color="auto" w:fill="F6F6F6"/>
        </w:rPr>
        <w:t xml:space="preserve"> /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</w:t>
      </w:r>
      <w:r>
        <w:rPr>
          <w:rFonts w:ascii="Arial" w:hAnsi="Arial" w:cs="Arial"/>
          <w:color w:val="000000"/>
          <w:shd w:val="clear" w:color="auto" w:fill="F6F6F6"/>
        </w:rPr>
        <w:t>'</w:t>
      </w:r>
      <w:r>
        <w:rPr>
          <w:rFonts w:ascii="Nirmala UI" w:hAnsi="Nirmala UI" w:cs="Nirmala UI"/>
          <w:color w:val="000000"/>
          <w:shd w:val="clear" w:color="auto" w:fill="F6F6F6"/>
        </w:rPr>
        <w:t>আন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মি।</w:t>
      </w:r>
      <w:r>
        <w:rPr>
          <w:rFonts w:ascii="Arial" w:hAnsi="Arial" w:cs="Arial"/>
          <w:color w:val="000000"/>
          <w:shd w:val="clear" w:color="auto" w:fill="F6F6F6"/>
        </w:rPr>
        <w:t xml:space="preserve"> 1945) </w:t>
      </w:r>
      <w:r>
        <w:rPr>
          <w:rFonts w:ascii="Nirmala UI" w:hAnsi="Nirmala UI" w:cs="Nirmala UI"/>
          <w:color w:val="000000"/>
          <w:shd w:val="clear" w:color="auto" w:fill="F6F6F6"/>
        </w:rPr>
        <w:t>মাতৃশিক্ষায়তন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আলীগড়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পলিসিতে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বিএসসি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অক্সফোর্ড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আইনশাস্ত্রে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এলএলবি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পেশা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আইনজীবী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রাষ্ট্রনায়ক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নবাবজাদা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নাভবজাদি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শোনো</w:t>
      </w:r>
      <w:r>
        <w:rPr>
          <w:rFonts w:ascii="Arial" w:hAnsi="Arial" w:cs="Arial"/>
          <w:color w:val="000000"/>
          <w:shd w:val="clear" w:color="auto" w:fill="F6F6F6"/>
        </w:rPr>
        <w:t> (</w:t>
      </w:r>
      <w:r>
        <w:rPr>
          <w:rFonts w:ascii="Nirmala UI" w:hAnsi="Nirmala UI" w:cs="Nirmala UI"/>
          <w:color w:val="000000"/>
          <w:shd w:val="clear" w:color="auto" w:fill="F6F6F6"/>
        </w:rPr>
        <w:t>সাহায্য</w:t>
      </w:r>
      <w:r>
        <w:rPr>
          <w:rFonts w:ascii="Arial" w:hAnsi="Arial" w:cs="Arial"/>
          <w:color w:val="000000"/>
          <w:shd w:val="clear" w:color="auto" w:fill="F6F6F6"/>
        </w:rPr>
        <w:t>·</w:t>
      </w:r>
      <w:r>
        <w:rPr>
          <w:rFonts w:ascii="Nirmala UI" w:hAnsi="Nirmala UI" w:cs="Nirmala UI"/>
          <w:color w:val="000000"/>
          <w:shd w:val="clear" w:color="auto" w:fill="F6F6F6"/>
        </w:rPr>
        <w:t>তথ্য</w:t>
      </w:r>
      <w:r>
        <w:rPr>
          <w:rFonts w:ascii="Arial" w:hAnsi="Arial" w:cs="Arial"/>
          <w:color w:val="000000"/>
          <w:shd w:val="clear" w:color="auto" w:fill="F6F6F6"/>
        </w:rPr>
        <w:t xml:space="preserve">), </w:t>
      </w:r>
      <w:r>
        <w:rPr>
          <w:rFonts w:ascii="Nirmala UI" w:hAnsi="Nirmala UI" w:cs="Nirmala UI"/>
          <w:color w:val="000000"/>
          <w:shd w:val="clear" w:color="auto" w:fill="F6F6F6"/>
        </w:rPr>
        <w:t>উর্দু</w:t>
      </w:r>
      <w:r>
        <w:rPr>
          <w:rFonts w:ascii="Arial" w:hAnsi="Arial" w:cs="Arial"/>
          <w:color w:val="000000"/>
          <w:shd w:val="clear" w:color="auto" w:fill="F6F6F6"/>
        </w:rPr>
        <w:t xml:space="preserve">: لِیاقت علی خان; 1895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- 16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 1951),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ব্যাপকভাবে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কায়েদ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মিল্লাত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মিল্লাত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উর্দু</w:t>
      </w:r>
      <w:r>
        <w:rPr>
          <w:rFonts w:ascii="Arial" w:hAnsi="Arial" w:cs="Arial"/>
          <w:color w:val="000000"/>
          <w:shd w:val="clear" w:color="auto" w:fill="F6F6F6"/>
        </w:rPr>
        <w:t>: شہِیدِ مِلّت</w:t>
      </w:r>
      <w:r>
        <w:rPr>
          <w:rFonts w:ascii="Nirmala UI" w:hAnsi="Nirmala UI" w:cs="Nirmala UI"/>
          <w:color w:val="000000"/>
          <w:shd w:val="clear" w:color="auto" w:fill="F6F6F6"/>
        </w:rPr>
        <w:t>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রাজনীতিবিদ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তাত্ত্বিক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অন্যতম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পিতা।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বিদেশ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প্রতিরক্ষা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সীমান্ত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অঞ্চলের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মন্ত্রিপরিষদের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পোর্টফোলিও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রেখেছিলেন।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গভর্নর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মাউন্টব্যাটেনের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অন্তর্বর্তীকালীন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১৮৫৯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আলীগড়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অক্সফোর্ড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পড়াশোনা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সুশিক্ষিত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তাত্ত্বিক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কর্তৃক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প্রভাবশালী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মুর্তজা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জাফারি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সৈয়দের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অবিচার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অনাচার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নির্মূলের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 in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সাম্রাজ্যের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অন্তর্বর্তীকালীন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অর্থমন্ত্রীর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পালনকালে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ভূমিকা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পৃথক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শংসাপত্রগুলি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পররাষ্ট্রনীতি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পাশ্চাত্যের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বৈদেশিক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determined</w:t>
      </w:r>
      <w:r>
        <w:rPr>
          <w:rFonts w:ascii="Nirmala UI" w:hAnsi="Nirmala UI" w:cs="Nirmala UI"/>
          <w:color w:val="000000"/>
          <w:shd w:val="clear" w:color="auto" w:fill="F6F6F6"/>
        </w:rPr>
        <w:t>়প্রতিজ্ঞ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অভ্যন্তরীণ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অস্থিরতার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নেতৃত্বাধীন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জাতীয়তাবাদী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বামপন্থী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অভ্যুত্থানের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তবুও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বৃদ্ধি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সংক্রান্ত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প্রবর্তনের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রাওয়ালপিন্ডির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সমাবেশে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ভাড়াটে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খুনি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বিষয়বস্তু</w:t>
      </w:r>
      <w:r>
        <w:rPr>
          <w:rFonts w:ascii="Arial" w:hAnsi="Arial" w:cs="Arial"/>
          <w:color w:val="000000"/>
          <w:shd w:val="clear" w:color="auto" w:fill="F6F6F6"/>
        </w:rPr>
        <w:t xml:space="preserve"> 1 </w:t>
      </w:r>
      <w:r>
        <w:rPr>
          <w:rFonts w:ascii="Nirmala UI" w:hAnsi="Nirmala UI" w:cs="Nirmala UI"/>
          <w:color w:val="000000"/>
          <w:shd w:val="clear" w:color="auto" w:fill="F6F6F6"/>
        </w:rPr>
        <w:t>জীবনের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প্রথমার্ধ</w:t>
      </w:r>
      <w:r>
        <w:rPr>
          <w:rFonts w:ascii="Arial" w:hAnsi="Arial" w:cs="Arial"/>
          <w:color w:val="000000"/>
          <w:shd w:val="clear" w:color="auto" w:fill="F6F6F6"/>
        </w:rPr>
        <w:t xml:space="preserve"> 1.1 </w:t>
      </w:r>
      <w:r>
        <w:rPr>
          <w:rFonts w:ascii="Nirmala UI" w:hAnsi="Nirmala UI" w:cs="Nirmala UI"/>
          <w:color w:val="000000"/>
          <w:shd w:val="clear" w:color="auto" w:fill="F6F6F6"/>
        </w:rPr>
        <w:t>পারিবারিক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পটভূমি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</w:t>
      </w:r>
      <w:r>
        <w:rPr>
          <w:rFonts w:ascii="Arial" w:hAnsi="Arial" w:cs="Arial"/>
          <w:color w:val="000000"/>
          <w:shd w:val="clear" w:color="auto" w:fill="F6F6F6"/>
        </w:rPr>
        <w:t xml:space="preserve"> 2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সক্রিয়তা</w:t>
      </w:r>
      <w:r>
        <w:rPr>
          <w:rFonts w:ascii="Arial" w:hAnsi="Arial" w:cs="Arial"/>
          <w:color w:val="000000"/>
          <w:shd w:val="clear" w:color="auto" w:fill="F6F6F6"/>
        </w:rPr>
        <w:t xml:space="preserve"> 2.1 </w:t>
      </w:r>
      <w:r>
        <w:rPr>
          <w:rFonts w:ascii="Nirmala UI" w:hAnsi="Nirmala UI" w:cs="Nirmala UI"/>
          <w:color w:val="000000"/>
          <w:shd w:val="clear" w:color="auto" w:fill="F6F6F6"/>
        </w:rPr>
        <w:t>ইউনাইটেড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2.2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জোটবদ্ধ</w:t>
      </w:r>
      <w:r>
        <w:rPr>
          <w:rFonts w:ascii="Arial" w:hAnsi="Arial" w:cs="Arial"/>
          <w:color w:val="000000"/>
          <w:shd w:val="clear" w:color="auto" w:fill="F6F6F6"/>
        </w:rPr>
        <w:t xml:space="preserve"> 3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</w:t>
      </w:r>
      <w:r>
        <w:rPr>
          <w:rFonts w:ascii="Arial" w:hAnsi="Arial" w:cs="Arial"/>
          <w:color w:val="000000"/>
          <w:shd w:val="clear" w:color="auto" w:fill="F6F6F6"/>
        </w:rPr>
        <w:t xml:space="preserve"> 4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(1947-51) 4.1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প্রশাসন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ইমিগ্রেশন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শুমারি</w:t>
      </w:r>
      <w:r>
        <w:rPr>
          <w:rFonts w:ascii="Arial" w:hAnsi="Arial" w:cs="Arial"/>
          <w:color w:val="000000"/>
          <w:shd w:val="clear" w:color="auto" w:fill="F6F6F6"/>
        </w:rPr>
        <w:t xml:space="preserve"> 4.2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শিক্ষানীতি</w:t>
      </w:r>
      <w:r>
        <w:rPr>
          <w:rFonts w:ascii="Arial" w:hAnsi="Arial" w:cs="Arial"/>
          <w:color w:val="000000"/>
          <w:shd w:val="clear" w:color="auto" w:fill="F6F6F6"/>
        </w:rPr>
        <w:t xml:space="preserve"> 4.3 </w:t>
      </w:r>
      <w:r>
        <w:rPr>
          <w:rFonts w:ascii="Nirmala UI" w:hAnsi="Nirmala UI" w:cs="Nirmala UI"/>
          <w:color w:val="000000"/>
          <w:shd w:val="clear" w:color="auto" w:fill="F6F6F6"/>
        </w:rPr>
        <w:t>সাংবিধানিক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4.4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</w:t>
      </w:r>
      <w:r>
        <w:rPr>
          <w:rFonts w:ascii="Arial" w:hAnsi="Arial" w:cs="Arial"/>
          <w:color w:val="000000"/>
          <w:shd w:val="clear" w:color="auto" w:fill="F6F6F6"/>
        </w:rPr>
        <w:t xml:space="preserve"> 4.5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4.6 </w:t>
      </w:r>
      <w:r>
        <w:rPr>
          <w:rFonts w:ascii="Nirmala UI" w:hAnsi="Nirmala UI" w:cs="Nirmala UI"/>
          <w:color w:val="000000"/>
          <w:shd w:val="clear" w:color="auto" w:fill="F6F6F6"/>
        </w:rPr>
        <w:t>নিয়ন্ত্রণের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সংগ্রাম</w:t>
      </w:r>
      <w:r>
        <w:rPr>
          <w:rFonts w:ascii="Arial" w:hAnsi="Arial" w:cs="Arial"/>
          <w:color w:val="000000"/>
          <w:shd w:val="clear" w:color="auto" w:fill="F6F6F6"/>
        </w:rPr>
        <w:t xml:space="preserve"> 4.7 1951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কেলেঙ্কারী</w:t>
      </w:r>
      <w:r>
        <w:rPr>
          <w:rFonts w:ascii="Arial" w:hAnsi="Arial" w:cs="Arial"/>
          <w:color w:val="000000"/>
          <w:shd w:val="clear" w:color="auto" w:fill="F6F6F6"/>
        </w:rPr>
        <w:t xml:space="preserve"> 5 </w:t>
      </w:r>
      <w:r>
        <w:rPr>
          <w:rFonts w:ascii="Nirmala UI" w:hAnsi="Nirmala UI" w:cs="Nirmala UI"/>
          <w:color w:val="000000"/>
          <w:shd w:val="clear" w:color="auto" w:fill="F6F6F6"/>
        </w:rPr>
        <w:t>হত্যাকান্ড</w:t>
      </w:r>
      <w:r>
        <w:rPr>
          <w:rFonts w:ascii="Arial" w:hAnsi="Arial" w:cs="Arial"/>
          <w:color w:val="000000"/>
          <w:shd w:val="clear" w:color="auto" w:fill="F6F6F6"/>
        </w:rPr>
        <w:t xml:space="preserve"> 6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মন্ত্রিপরিষদ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7 </w:t>
      </w:r>
      <w:r>
        <w:rPr>
          <w:rFonts w:ascii="Nirmala UI" w:hAnsi="Nirmala UI" w:cs="Nirmala UI"/>
          <w:color w:val="000000"/>
          <w:shd w:val="clear" w:color="auto" w:fill="F6F6F6"/>
        </w:rPr>
        <w:t>উত্তরাধিকার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8 </w:t>
      </w:r>
      <w:r>
        <w:rPr>
          <w:rFonts w:ascii="Nirmala UI" w:hAnsi="Nirmala UI" w:cs="Nirmala UI"/>
          <w:color w:val="000000"/>
          <w:shd w:val="clear" w:color="auto" w:fill="F6F6F6"/>
        </w:rPr>
        <w:t>উপাধি</w:t>
      </w:r>
      <w:r>
        <w:rPr>
          <w:rFonts w:ascii="Arial" w:hAnsi="Arial" w:cs="Arial"/>
          <w:color w:val="000000"/>
          <w:shd w:val="clear" w:color="auto" w:fill="F6F6F6"/>
        </w:rPr>
        <w:t xml:space="preserve"> 9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10 </w:t>
      </w:r>
      <w:r>
        <w:rPr>
          <w:rFonts w:ascii="Nirmala UI" w:hAnsi="Nirmala UI" w:cs="Nirmala UI"/>
          <w:color w:val="000000"/>
          <w:shd w:val="clear" w:color="auto" w:fill="F6F6F6"/>
        </w:rPr>
        <w:t>বৈদেশিক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মূল্যায়ন</w:t>
      </w:r>
      <w:r>
        <w:rPr>
          <w:rFonts w:ascii="Arial" w:hAnsi="Arial" w:cs="Arial"/>
          <w:color w:val="000000"/>
          <w:shd w:val="clear" w:color="auto" w:fill="F6F6F6"/>
        </w:rPr>
        <w:t xml:space="preserve"> 11 </w:t>
      </w:r>
      <w:r>
        <w:rPr>
          <w:rFonts w:ascii="Nirmala UI" w:hAnsi="Nirmala UI" w:cs="Nirmala UI"/>
          <w:color w:val="000000"/>
          <w:shd w:val="clear" w:color="auto" w:fill="F6F6F6"/>
        </w:rPr>
        <w:t>জনপ্রিয়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সংস্কৃতি</w:t>
      </w:r>
      <w:r>
        <w:rPr>
          <w:rFonts w:ascii="Arial" w:hAnsi="Arial" w:cs="Arial"/>
          <w:color w:val="000000"/>
          <w:shd w:val="clear" w:color="auto" w:fill="F6F6F6"/>
        </w:rPr>
        <w:t xml:space="preserve"> 12 </w:t>
      </w:r>
      <w:r>
        <w:rPr>
          <w:rFonts w:ascii="Nirmala UI" w:hAnsi="Nirmala UI" w:cs="Nirmala UI"/>
          <w:color w:val="000000"/>
          <w:shd w:val="clear" w:color="auto" w:fill="F6F6F6"/>
        </w:rPr>
        <w:t>আরো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দেখুন</w:t>
      </w:r>
      <w:r>
        <w:rPr>
          <w:rFonts w:ascii="Arial" w:hAnsi="Arial" w:cs="Arial"/>
          <w:color w:val="000000"/>
          <w:shd w:val="clear" w:color="auto" w:fill="F6F6F6"/>
        </w:rPr>
        <w:t xml:space="preserve"> 13 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14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পড়া</w:t>
      </w:r>
      <w:r>
        <w:rPr>
          <w:rFonts w:ascii="Arial" w:hAnsi="Arial" w:cs="Arial"/>
          <w:color w:val="000000"/>
          <w:shd w:val="clear" w:color="auto" w:fill="F6F6F6"/>
        </w:rPr>
        <w:t xml:space="preserve"> 15 </w:t>
      </w:r>
      <w:r>
        <w:rPr>
          <w:rFonts w:ascii="Nirmala UI" w:hAnsi="Nirmala UI" w:cs="Nirmala UI"/>
          <w:color w:val="000000"/>
          <w:shd w:val="clear" w:color="auto" w:fill="F6F6F6"/>
        </w:rPr>
        <w:t>বাহ্যিক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লিঙ্কগুলি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প্রথমার্ধ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পারিবারিক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পটভূমি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বিনয়ী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স্নেহশীল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সামাজিকভাবে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জনপ্রিয়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হয়েও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দানবীর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জনসমাজ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পরিচিত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লেখক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কাজিমি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প্রাথমিক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খুব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বেশিরভাগ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হ্যাজিওগ্রাফিক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লেখার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টুকরো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পারস্যের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বংশোদ্ভূত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সাসানীদ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ন্যায়বিচারক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নওশেরওয়ানে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সম্ভবত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কিংবদন্তির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কিছু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দাদা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নবাব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কর্ণালে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বসতি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উর্দু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এভাবেই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উর্দু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স্পিকার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নবাব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যথেষ্ট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সুনাম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ইন্ডিয়া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কোম্পানি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স্বীকৃতি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রুকুন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আল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দৌলা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শমসের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নবাব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বাহাদুরযা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পরবর্তীতে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ছেলেরা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উত্তরাধিকার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সূত্রে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পদবিগুলির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বৈধতা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প্রশ্ন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উঠেছে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১৮</w:t>
      </w:r>
      <w:r>
        <w:rPr>
          <w:rFonts w:ascii="Arial" w:hAnsi="Arial" w:cs="Arial"/>
          <w:color w:val="000000"/>
          <w:shd w:val="clear" w:color="auto" w:fill="F6F6F6"/>
        </w:rPr>
        <w:t xml:space="preserve"> 185 est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বিদ্রোহের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কর্নালের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পারিবারিক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হ্রাস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এরপরে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কর্ণাল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নিজেই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স্বায়ত্তশাসিত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অঞ্চল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চিন্তাবিদ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দার্শনিক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সৈয়দ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গভীর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শ্রদ্ধা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তরুণ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শিক্ষাব্যবস্থায়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আগ্রহী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তাই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বিখ্যাত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আলিগড়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এএমইউ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পাঠিয়েছিল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রাষ্ট্রবিজ্ঞানে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ডিগ্রি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১৯১৩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মোহামেডান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অ্যাংলো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ওরিয়েন্টাল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কলেজে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বর্তমানে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আলীগড়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পড়াশোনা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১৯১</w:t>
      </w:r>
      <w:r>
        <w:rPr>
          <w:rFonts w:ascii="Arial" w:hAnsi="Arial" w:cs="Arial"/>
          <w:color w:val="000000"/>
          <w:shd w:val="clear" w:color="auto" w:fill="F6F6F6"/>
        </w:rPr>
        <w:t xml:space="preserve">18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রাষ্ট্রবিজ্ঞান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এলএলবিতে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বিএসসি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ডিগ্রি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১৯১৮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চাচাতো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জাহাঙ্গিরা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বেগমের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বিবাহ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আলাদা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১৯১৯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অনুদান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বৃত্তি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ইংলন্ডে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উচ্চশিক্ষার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অক্সফোর্ড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এক্সেটর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কলেজে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১৯২২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কলেজ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কর্তৃক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স্নাতকোত্তর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ভূষিত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ব্রোঞ্জ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মেডেলিয়ানও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অক্সফোর্ডে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স্নাতক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শিক্ষার্থী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থাকাকালীন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মজলিস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সোসাইটির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অনারারি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ট্রেজারার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 the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শিক্ষার্থীদের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শিক্ষার্থীদের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১৯২২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লন্ডনের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অভ্যন্তরীণ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মন্দিরে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ডাকা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কিন্তু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কখনও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অনুশীলন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করেনি।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অধীনে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অবিচার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দুর্ব্যবহার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দেখাচ্ছিল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প্রবেশ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দর্শন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strongly</w:t>
      </w:r>
      <w:r>
        <w:rPr>
          <w:rFonts w:ascii="Nirmala UI" w:hAnsi="Nirmala UI" w:cs="Nirmala UI"/>
          <w:color w:val="000000"/>
          <w:shd w:val="clear" w:color="auto" w:fill="F6F6F6"/>
        </w:rPr>
        <w:t>়ভাবে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প্রথমে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জাতীয়তাবাদে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যোগাযোগ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কিন্তু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জওহরলাল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দৃষ্টিভঙ্গি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উচ্চাকাঙ্ক্ষা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পরিবর্তিত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হয়।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তাই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অবহিত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প্রত্যাখ্যান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পরিবর্তে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শীঘ্রই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লাহোরে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বার্ষিক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আহ্বান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সীমানা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দলীয়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কর্মসূচি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দৃষ্টিভঙ্গি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পুনর্জাগরণ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প্রাথমিক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এজেন্ডা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লাহোরের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ককাসে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সাবধানতার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ইউনাইটেড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</w:t>
      </w:r>
      <w:r>
        <w:rPr>
          <w:rFonts w:ascii="Arial" w:hAnsi="Arial" w:cs="Arial"/>
          <w:color w:val="000000"/>
          <w:shd w:val="clear" w:color="auto" w:fill="F6F6F6"/>
        </w:rPr>
        <w:t xml:space="preserve"> Mu</w:t>
      </w:r>
      <w:r>
        <w:rPr>
          <w:rFonts w:ascii="Nirmala UI" w:hAnsi="Nirmala UI" w:cs="Nirmala UI"/>
          <w:color w:val="000000"/>
          <w:shd w:val="clear" w:color="auto" w:fill="F6F6F6"/>
        </w:rPr>
        <w:t>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মুজাফফরনগরের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পল্লী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অস্থায়ী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</w:t>
      </w:r>
      <w:r>
        <w:rPr>
          <w:rFonts w:ascii="Arial" w:hAnsi="Arial" w:cs="Arial"/>
          <w:color w:val="000000"/>
          <w:shd w:val="clear" w:color="auto" w:fill="F6F6F6"/>
        </w:rPr>
        <w:t xml:space="preserve"> career26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ইউনাইটেড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প্রতিনিধিত্ব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সর্বসম্মতভাবে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ইউপি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অধ্যুষিত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জনগোষ্ঠীতে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জোরদার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প্রায়শই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সম্প্রদায়ের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চ্যালেঞ্জ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জিয়াউদ্দিন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আহমেদের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সম্প্রদায়কে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সংগঠিত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অস্থায়ী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strong</w:t>
      </w:r>
      <w:r>
        <w:rPr>
          <w:rFonts w:ascii="Nirmala UI" w:hAnsi="Nirmala UI" w:cs="Nirmala UI"/>
          <w:color w:val="000000"/>
          <w:shd w:val="clear" w:color="auto" w:fill="F6F6F6"/>
        </w:rPr>
        <w:t>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খ্যাতিতে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হিন্দু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সম্প্রদায়ের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পদক্ষেপে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উল্লেখযোগ্য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ইউপি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প্রভাবশালী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সুপারিশগুলি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অন্যান্য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সদস্যরাও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would[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খ্যাতিমান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বক্তা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খ্যাতি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তীব্র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প্রতিকূলতার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কখনও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আপস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সাম্প্রদায়িক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উত্তেজনা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নিরসনে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ব্যবহার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জোটবদ্ধ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প্রভাবশালী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উঠেছিলেন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কলকাতায়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প্রতিনিধি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অন্যতম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সাইমন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সাংবিধানিক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আঞ্চলিক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সুপারিশ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কমিশন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চেয়ারম্যান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সিমনের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সমঝোতা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সংক্ষিপ্তভাবে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প্রদেশগুলিকে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পরিচালনা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রাজতন্ত্রের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চালু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সংশোধনী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কঠোর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জনগণের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আহ্বান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জানিয়েছিল।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মতিলাল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অভিযোগের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রিপোর্ট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ডিসেম্বরে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রিপোর্ট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রাউন্ড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টেবিল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বিপর্যয়ের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ব্রিটেনে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যাত্রা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দ্বিতীয়বারের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বেগম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রায়ানের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বিবাহ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বিশিষ্ট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একাডেমিক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প্রভাবশালী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উঠেছিলেন।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হিন্দু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সম্প্রদায়ের</w:t>
      </w:r>
      <w:r>
        <w:rPr>
          <w:rFonts w:ascii="Arial" w:hAnsi="Arial" w:cs="Arial"/>
          <w:color w:val="000000"/>
          <w:shd w:val="clear" w:color="auto" w:fill="F6F6F6"/>
        </w:rPr>
        <w:t xml:space="preserve"> the</w:t>
      </w:r>
      <w:r>
        <w:rPr>
          <w:rFonts w:ascii="Nirmala UI" w:hAnsi="Nirmala UI" w:cs="Nirmala UI"/>
          <w:color w:val="000000"/>
          <w:shd w:val="clear" w:color="auto" w:fill="F6F6F6"/>
        </w:rPr>
        <w:t>ক্যের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অক্লান্ত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পরিশ্রম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এএমইউতে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প্রভিশনাল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ভাষণে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মতামত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নিজস্ব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স্বতঃস্ফূর্ততা</w:t>
      </w:r>
      <w:r>
        <w:rPr>
          <w:rFonts w:ascii="Arial" w:hAnsi="Arial" w:cs="Arial"/>
          <w:color w:val="000000"/>
          <w:shd w:val="clear" w:color="auto" w:fill="F6F6F6"/>
        </w:rPr>
        <w:t xml:space="preserve"> [c]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চালিয়ে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প্রতিটি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অধিকার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>"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কিন্তু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দ্রুত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সাম্প্রদায়িকতার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দিনগুলিতে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গণনা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 ..,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দীর্ঘকাল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সংঘবদ্ধ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হিন্দু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সমৃদ্ধ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মূল্যবান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Arial" w:hAnsi="Arial" w:cs="Arial"/>
          <w:color w:val="000000"/>
          <w:shd w:val="clear" w:color="auto" w:fill="F6F6F6"/>
        </w:rPr>
        <w:lastRenderedPageBreak/>
        <w:t>heritage</w:t>
      </w:r>
      <w:r>
        <w:rPr>
          <w:rFonts w:ascii="Nirmala UI" w:hAnsi="Nirmala UI" w:cs="Nirmala UI"/>
          <w:color w:val="000000"/>
          <w:shd w:val="clear" w:color="auto" w:fill="F6F6F6"/>
        </w:rPr>
        <w:t>তিহ্যকে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অবিচলিত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বজায়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উদ্বিগ্ন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পর্যবেক্ষণ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মহান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সংস্কৃতির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সংস্পর্শে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আমাদের</w:t>
      </w:r>
      <w:r>
        <w:rPr>
          <w:rFonts w:ascii="Arial" w:hAnsi="Arial" w:cs="Arial"/>
          <w:color w:val="000000"/>
          <w:shd w:val="clear" w:color="auto" w:fill="F6F6F6"/>
        </w:rPr>
        <w:t xml:space="preserve">. </w:t>
      </w:r>
      <w:r>
        <w:rPr>
          <w:rFonts w:ascii="Nirmala UI" w:hAnsi="Nirmala UI" w:cs="Nirmala UI"/>
          <w:color w:val="000000"/>
          <w:shd w:val="clear" w:color="auto" w:fill="F6F6F6"/>
        </w:rPr>
        <w:t>আমরা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সকলেই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সাধারণ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মাতৃভূমির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দুর্দান্ত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গন্তব্যকে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সাধারণ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কিন্তু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অমূল্য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শীঘ্রই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ইংল্যান্ড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কিন্তু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যোগাযোগ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করেননি।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প্রস্থান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শাখা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বিচ্ছিন্ন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অনেক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আয়োজিত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ডেমোক্র্যাটিক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ইংল্যান্ডের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ডেপুটেশনে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দলগুলিকে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সংগঠিত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নিবিড়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অধ্যয়ন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শীঘ্রই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আসবেন।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</w:t>
      </w:r>
      <w:r>
        <w:rPr>
          <w:rFonts w:ascii="Arial" w:hAnsi="Arial" w:cs="Arial"/>
          <w:color w:val="000000"/>
          <w:shd w:val="clear" w:color="auto" w:fill="F6F6F6"/>
        </w:rPr>
        <w:t>‌</w:t>
      </w:r>
      <w:r>
        <w:rPr>
          <w:rFonts w:ascii="Nirmala UI" w:hAnsi="Nirmala UI" w:cs="Nirmala UI"/>
          <w:color w:val="000000"/>
          <w:shd w:val="clear" w:color="auto" w:fill="F6F6F6"/>
        </w:rPr>
        <w:t>্যামসে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ম্যাকডোনাল্ড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ভাইসরয়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লর্ড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ইরভিনকে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লন্ডনে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টেবিল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অনুরোধ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আশা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সত্ত্বেও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সম্মেলনটি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সম্পূর্ণ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ব্যর্থতা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স্থায়ীভাবে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লন্ডনে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স্থায়ীভাবে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বসতে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প্রিভি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কাউন্সিলের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অনুশীলন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বাধ্য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পৃষ্ঠা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অনুশীলন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কলেজের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যোগদান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বেশিরভাগ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প্ররোচিত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বিক্ষিপ্ত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জনগণকে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পুরো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শক্তিতে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একীকরণের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এদিকে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চৌদরি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রহমত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শব্দটি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বিখ্যাত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পত্রিকায়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কখনই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নয়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আমরা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বেঁচে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চিরদিনের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যাব</w:t>
      </w:r>
      <w:r>
        <w:rPr>
          <w:rFonts w:ascii="Arial" w:hAnsi="Arial" w:cs="Arial"/>
          <w:color w:val="000000"/>
          <w:shd w:val="clear" w:color="auto" w:fill="F6F6F6"/>
        </w:rPr>
        <w:t>?.[</w:t>
      </w:r>
      <w:r>
        <w:rPr>
          <w:rFonts w:ascii="Nirmala UI" w:hAnsi="Nirmala UI" w:cs="Nirmala UI"/>
          <w:color w:val="000000"/>
          <w:shd w:val="clear" w:color="auto" w:fill="F6F6F6"/>
        </w:rPr>
        <w:t>পৃষ্ঠা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নিবন্ধগুলি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রেজোলিউশন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পুনর্গঠন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</w:t>
      </w:r>
      <w:r>
        <w:rPr>
          <w:rFonts w:ascii="Arial" w:hAnsi="Arial" w:cs="Arial"/>
          <w:color w:val="000000"/>
          <w:shd w:val="clear" w:color="auto" w:fill="F6F6F6"/>
        </w:rPr>
        <w:t xml:space="preserve">36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বার্ষিক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বোম্বাই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বর্তমানে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মুম্বাই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মিলিত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</w:t>
      </w:r>
      <w:r>
        <w:rPr>
          <w:rFonts w:ascii="Arial" w:hAnsi="Arial" w:cs="Arial"/>
          <w:color w:val="000000"/>
          <w:shd w:val="clear" w:color="auto" w:fill="F6F6F6"/>
        </w:rPr>
        <w:t xml:space="preserve">36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এপ্রিল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খোলা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সম্মানিত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সাধারণ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সম্পাদক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সর্বসম্মতিক্রমে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গৃহীত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বিধানসভার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কার্যক্রমে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পারেননি।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জায়গায়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দাঁড়িয়েছিলেন।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সম্মানিত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সাধারণ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সম্পাদক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অ্যাকশন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আহ্বায়ক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বোর্ডের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চেয়ারম্যান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পত্রিকার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পরিচালকও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ভোর</w:t>
      </w:r>
      <w:r>
        <w:rPr>
          <w:rFonts w:ascii="Arial" w:hAnsi="Arial" w:cs="Arial"/>
          <w:color w:val="000000"/>
          <w:shd w:val="clear" w:color="auto" w:fill="F6F6F6"/>
        </w:rPr>
        <w:t>.[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লিকাট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দ্বিতীয়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বাম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সারির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আইরিন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প্যান্ট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ডানদিকে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সারিতে</w:t>
      </w:r>
      <w:r>
        <w:rPr>
          <w:rFonts w:ascii="Arial" w:hAnsi="Arial" w:cs="Arial"/>
          <w:color w:val="000000"/>
          <w:shd w:val="clear" w:color="auto" w:fill="F6F6F6"/>
        </w:rPr>
        <w:t xml:space="preserve">), 1948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আম্বের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নবাবের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লাহোর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রেজোলিউশন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গৃহীত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বছর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আইনসভায়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বারেইলি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প্রতিদ্বন্দ্বিতা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প্রতিদ্বন্দ্বিতায়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এপ্রিল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মাদ্রাজে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বর্তমানে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চেন্নাই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আঠারোতম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মিলিত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চূড়ান্ত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অধিবেশনে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রেজুলেশনের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লক্ষ্যগুলিকে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অন্তর্ভুক্ত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স্থানান্তরিত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রেজুলেশনটি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দ্বিতীয়বার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গৃহীত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সর্বসম্মতিক্রমে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–-––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ইউনাইটেড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মীরাট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জয়লাভ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বোর্ডের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চেয়ারম্যানও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মুসলমানদের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সংরক্ষিত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৮</w:t>
      </w:r>
      <w:r>
        <w:rPr>
          <w:rFonts w:ascii="Arial" w:hAnsi="Arial" w:cs="Arial"/>
          <w:color w:val="000000"/>
          <w:shd w:val="clear" w:color="auto" w:fill="F6F6F6"/>
        </w:rPr>
        <w:t xml:space="preserve"> seats% </w:t>
      </w:r>
      <w:r>
        <w:rPr>
          <w:rFonts w:ascii="Nirmala UI" w:hAnsi="Nirmala UI" w:cs="Nirmala UI"/>
          <w:color w:val="000000"/>
          <w:shd w:val="clear" w:color="auto" w:fill="F6F6F6"/>
        </w:rPr>
        <w:t>আসন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লাভ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চূড়ান্ত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পর্যায়ে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মিশনের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আলোচনায়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সংখ্যালঘু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সমন্বয়ে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অন্তর্বর্তীকালীন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হবে।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নেতারা।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অন্তর্বর্তীকালীন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প্রতিনিধিত্বের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পাঁচজন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মনোনীত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প্রার্থী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মন্ত্রিসভায়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ফিনান্সের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পোর্টফোলিও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লিগের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মনোনীত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চারজন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হলেন</w:t>
      </w:r>
      <w:r>
        <w:rPr>
          <w:rFonts w:ascii="Arial" w:hAnsi="Arial" w:cs="Arial"/>
          <w:color w:val="000000"/>
          <w:shd w:val="clear" w:color="auto" w:fill="F6F6F6"/>
        </w:rPr>
        <w:t xml:space="preserve">- </w:t>
      </w:r>
      <w:r>
        <w:rPr>
          <w:rFonts w:ascii="Nirmala UI" w:hAnsi="Nirmala UI" w:cs="Nirmala UI"/>
          <w:color w:val="000000"/>
          <w:shd w:val="clear" w:color="auto" w:fill="F6F6F6"/>
        </w:rPr>
        <w:t>ইব্রাহিম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ইসমাইল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চুন্ড্রিগার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গাজানফার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আবদুর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নিশতার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জোগেন্দ্র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মন্ডল।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কংগ্রেস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উভয়ই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ধারণা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অস্তিত্ব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লাভ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(1947-51)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প্রশাসন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ইমিগ্রেশন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শুমারি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ট্রুমানের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পিতৃগণ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কায়েদ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আজম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শপথ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দুটি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পরাশক্তি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বিস্তীর্ণ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প্রতিযোগিতার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প্রাথমিক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পরিচালনা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চ্যালেঞ্জ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পশ্চিম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দ্বৈত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প্রতিযোগিতার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পশ্চিম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প্রতিযোগিতা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কঠিন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মার্কসবাদী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যথেষ্ট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হারিয়েছিল।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ভিত্তি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বিক্ষোভ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অভ্যন্তরীণ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ফ্রন্টে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জাতীয়তাবাদী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চ্যালেঞ্জ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ধর্মীয়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মতাদর্শের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অশান্তিতে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ব্লকের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গোপনীয়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উদ্দেশ্যগুলির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ব্যর্থ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বৈদেশিক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ঝোঁকায়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পরিণত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ব্লকের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বিরোধসহ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গুরুতর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চ্যালেঞ্জের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জওহরলাল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বাধ্য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সমঝোতা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বিষয়টিটিকে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জাতিসংঘে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আবদুল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রশিদকে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বিচারপতি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বিচারপতি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আবদুর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রহিমকে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সংবিধানসভা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সভাপতির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সুপারিশ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</w:t>
      </w:r>
      <w:r>
        <w:rPr>
          <w:rFonts w:ascii="Arial" w:hAnsi="Arial" w:cs="Arial"/>
          <w:color w:val="000000"/>
          <w:shd w:val="clear" w:color="auto" w:fill="F6F6F6"/>
        </w:rPr>
        <w:t>'</w:t>
      </w:r>
      <w:r>
        <w:rPr>
          <w:rFonts w:ascii="Nirmala UI" w:hAnsi="Nirmala UI" w:cs="Nirmala UI"/>
          <w:color w:val="000000"/>
          <w:shd w:val="clear" w:color="auto" w:fill="F6F6F6"/>
        </w:rPr>
        <w:t>জনই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প্রাথমিকতম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কিছু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কেন্দ্রীভূত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শীর্ষস্থানীয়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কর্তৃত্ব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তোলার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প্রস্তুত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নিবন্ধ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পঞ্চবার্ষিকী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এমআইটির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অপরিহার্য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বৈদেশিক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প্রযুক্তির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উন্নয়নের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বহন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অভিপ্রায়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শিক্ষামূলক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অবকাঠামো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বিকাশের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 1947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পদার্থবিদ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রাফি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চৌধুরীকে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জানানোর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রসায়নবিদ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সালিমুজ্জামান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সিদ্দিকীকে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নাগরিকত্ব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উপদেষ্টা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পদার্থবিদ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গণিতবিদ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রাজিউদ্দিনকেও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ডেকেছিলেন।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সিদ্দিকী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শিক্ষামূলক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গবেষণা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ইনস্টিটিউট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ভারতবিরোধী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কর্মসূচি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বিকাশ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জিয়াউদ্দিন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আহমেদকে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খসড়া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 1947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নভেম্বরে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জমা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কর্তৃক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রোড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ম্যাপ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দ্রুত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গৃহীত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সিন্ধু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অনুমোদন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অধীনে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অবকাঠামো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ভবিষ্যতের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অগ্রগতির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অপরিহার্য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প্রকৌশলীদের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 1947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মলিক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গোলাম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পুঁজিবাদের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ভিত্তিতে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মাধ্যমে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পঞ্চবার্ষিক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ধারণাটি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বেসরকারী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কনসোর্টিয়াম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শিল্পের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প্রাথমিক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পরিকল্পনামূলক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দৃষ্টি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অফিসে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থাকাকালীন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শীঘ্রই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অস্তিত্বহীন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অপর্যাপ্ত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আংশিকভাবে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ভেঙে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শীঘ্রই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দেশটিতে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নির্ভরশীল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পরেও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কর্মসূচির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দৃষ্টি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অন্যদিকে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সমাজতন্ত্রের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মনোনিবেশ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পরিণত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গুরুত্বপূর্ণ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ঘটনা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1949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নভেম্বরে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ব্যাংক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করাচিতে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কাগজ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মুদ্রা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প্রতিপক্ষ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জওহরলাল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অধীনে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বাজার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সাংবিধানিক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নিবন্ধ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সংবিধানের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দিনগুলিতে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পরিচালনার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১৯৩৩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গৃহীত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আইনসভার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সদস্যরা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প্রশাসনের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নথিতে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চালিয়ে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অবশেষে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গণপরিষদে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ইস্রা</w:t>
      </w:r>
      <w:r>
        <w:rPr>
          <w:rFonts w:ascii="Arial" w:hAnsi="Arial" w:cs="Arial"/>
          <w:color w:val="000000"/>
          <w:shd w:val="clear" w:color="auto" w:fill="F6F6F6"/>
        </w:rPr>
        <w:t xml:space="preserve"> .</w:t>
      </w:r>
      <w:r>
        <w:rPr>
          <w:rFonts w:ascii="Nirmala UI" w:hAnsi="Nirmala UI" w:cs="Nirmala UI"/>
          <w:color w:val="000000"/>
          <w:shd w:val="clear" w:color="auto" w:fill="F6F6F6"/>
        </w:rPr>
        <w:t>ল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ভিত্তিক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তীব্র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তোলেন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সংক্রান্ত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রেজোলিউশন</w:t>
      </w:r>
      <w:r>
        <w:rPr>
          <w:rFonts w:ascii="Arial" w:hAnsi="Arial" w:cs="Arial"/>
          <w:color w:val="000000"/>
          <w:shd w:val="clear" w:color="auto" w:fill="F6F6F6"/>
        </w:rPr>
        <w:t xml:space="preserve"> - </w:t>
      </w:r>
      <w:r>
        <w:rPr>
          <w:rFonts w:ascii="Nirmala UI" w:hAnsi="Nirmala UI" w:cs="Nirmala UI"/>
          <w:color w:val="000000"/>
          <w:shd w:val="clear" w:color="auto" w:fill="F6F6F6"/>
        </w:rPr>
        <w:t>সংবিধানসভায়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ভবিষ্যতের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গঠনতন্ত্রের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উপস্থাপনা।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বাড়িটি</w:t>
      </w:r>
      <w:r>
        <w:rPr>
          <w:rFonts w:ascii="Arial" w:hAnsi="Arial" w:cs="Arial"/>
          <w:color w:val="000000"/>
          <w:shd w:val="clear" w:color="auto" w:fill="F6F6F6"/>
        </w:rPr>
        <w:t xml:space="preserve"> 1948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12 </w:t>
      </w:r>
      <w:r>
        <w:rPr>
          <w:rFonts w:ascii="Nirmala UI" w:hAnsi="Nirmala UI" w:cs="Nirmala UI"/>
          <w:color w:val="000000"/>
          <w:shd w:val="clear" w:color="auto" w:fill="F6F6F6"/>
        </w:rPr>
        <w:t>মার্চ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জোগেন্দ্র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মন্ডলের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পৃষ্ঠা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অন্যদিকে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এমপি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আয়াজ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তীব্র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অন্যদিকে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লিকাত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বিলকে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সাংবিধানিক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ইতিহাসের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ম্যাগনা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কার্টা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বর্ণনা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এটিকে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সর্বাধিক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গুরুত্বপূর্ণ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উপলক্ষ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গুরুত্বের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কেবল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অভিহিত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বিধায়কদের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বেসিক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নীতিগত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প্রতিবেদন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দ্বিতীয়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প্রতিবেদনের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নিবন্ধ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১৯৪।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পার্টিশন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কাউন্সিলের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হায়দরাবাদ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বল্লভভাই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প্যাটেলের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প্রত্যাখ্যান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হায়দরাবাদ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ত্যাগের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পরিবর্তে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প্যাটেল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প্রত্যাখ্যান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হায়দরাবাদকে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অগ্রাহ্য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অগ্রাহ্য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উভয়ের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দূরত্ব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অবস্থাতেই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হায়দরাবাদের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রোধ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করবে</w:t>
      </w:r>
      <w:r>
        <w:rPr>
          <w:rFonts w:ascii="Arial" w:hAnsi="Arial" w:cs="Arial"/>
          <w:color w:val="000000"/>
          <w:shd w:val="clear" w:color="auto" w:fill="F6F6F6"/>
        </w:rPr>
        <w:t xml:space="preserve"> ignoring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শওকত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হায়াত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বোকামির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প্রতিবাদে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পদত্যাগ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হায়দরাবাদ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হোক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গেল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পরপরই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প্রবেশ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কমান্ডার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ফ্রাঙ্ক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ওয়াল্টার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ম্যাসওয়ার্সি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ইউনিটগুলিতে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আক্রমণ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অস্বীকার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ডগলাস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গ্রেসি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কমান্ডার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স্বতন্ত্র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ইউনিটকে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সংঘর্ষে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হস্তক্ষেপের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ইস্যুতে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ভারতীয়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সাম্রাজ্যবাদ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সম্প্রসারণ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যুক্তরাজ্যের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জোট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প্রতিফলিত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histor</w:t>
      </w:r>
      <w:r>
        <w:rPr>
          <w:rFonts w:ascii="Nirmala UI" w:hAnsi="Nirmala UI" w:cs="Nirmala UI"/>
          <w:color w:val="000000"/>
          <w:shd w:val="clear" w:color="auto" w:fill="F6F6F6"/>
        </w:rPr>
        <w:t>তিহাসিকরা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ইস্যু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মতভেদ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মতবিরোধ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কৌশল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ব্যবহার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সুতরাং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কৌশল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পাথর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</w:t>
      </w:r>
      <w:r>
        <w:rPr>
          <w:rFonts w:ascii="Arial" w:hAnsi="Arial" w:cs="Arial"/>
          <w:color w:val="000000"/>
          <w:shd w:val="clear" w:color="auto" w:fill="F6F6F6"/>
        </w:rPr>
        <w:t>'</w:t>
      </w:r>
      <w:r>
        <w:rPr>
          <w:rFonts w:ascii="Nirmala UI" w:hAnsi="Nirmala UI" w:cs="Nirmala UI"/>
          <w:color w:val="000000"/>
          <w:shd w:val="clear" w:color="auto" w:fill="F6F6F6"/>
        </w:rPr>
        <w:t>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ফেলা</w:t>
      </w:r>
      <w:r>
        <w:rPr>
          <w:rFonts w:ascii="Arial" w:hAnsi="Arial" w:cs="Arial"/>
          <w:color w:val="000000"/>
          <w:shd w:val="clear" w:color="auto" w:fill="F6F6F6"/>
        </w:rPr>
        <w:t xml:space="preserve">",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বিদেশী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হস্তক্ষেপের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মাধ্যমে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ঘরোয়া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সন্ধান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ব্যক্তিগত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মতামত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কঠোর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কূটনৈতিক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কম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অবস্থান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পছন্দ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প্রতিপক্ষের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সংলাপ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জাতিসংঘের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প্রচেষ্টার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মাধ্যমে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বিরোধ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শান্তিপূর্ণ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সমাধানে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সমাধানে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অনুসারে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জানুয়ারি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যুদ্ধবিরতি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কার্যকর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জাতিসংঘের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তত্ত্বাবধানে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মতামত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হবে।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কূটনৈতিক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অবস্থানটি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সশস্ত্র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বাহিনী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বৈরিতার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বিশেষত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উচ্চ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সমাজতন্ত্রীদের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নেতৃত্বাধীন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অভ্যুত্থানকে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স্পনসর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পুনর্লিখন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উইকিপিডিয়ায়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মানসম্পন্ন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চলতে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নিম্ন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ইংরেজীতে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প্রবাহিত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তুমি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সাহায্য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পৃষ্ঠায়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পরামর্শ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পারে।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এপ্রিল</w:t>
      </w:r>
      <w:r>
        <w:rPr>
          <w:rFonts w:ascii="Arial" w:hAnsi="Arial" w:cs="Arial"/>
          <w:color w:val="000000"/>
          <w:shd w:val="clear" w:color="auto" w:fill="F6F6F6"/>
        </w:rPr>
        <w:t xml:space="preserve"> 2014)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নিবন্ধগুলি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–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চীন</w:t>
      </w:r>
      <w:r>
        <w:rPr>
          <w:rFonts w:ascii="Arial" w:hAnsi="Arial" w:cs="Arial"/>
          <w:color w:val="000000"/>
          <w:shd w:val="clear" w:color="auto" w:fill="F6F6F6"/>
        </w:rPr>
        <w:t xml:space="preserve"> –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পোল্যান্ড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জোসেফ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স্টালিন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তারপরে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পদক্ষেপের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অনুসরণ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পশ্চিমাদের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নিবিড়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পররাষ্ট্রনীতির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নির্ধারণ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করবেন।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</w:t>
      </w:r>
      <w:r>
        <w:rPr>
          <w:rFonts w:ascii="Arial" w:hAnsi="Arial" w:cs="Arial"/>
          <w:color w:val="000000"/>
          <w:shd w:val="clear" w:color="auto" w:fill="F6F6F6"/>
        </w:rPr>
        <w:t>'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strong</w:t>
      </w:r>
      <w:r>
        <w:rPr>
          <w:rFonts w:ascii="Nirmala UI" w:hAnsi="Nirmala UI" w:cs="Nirmala UI"/>
          <w:color w:val="000000"/>
          <w:shd w:val="clear" w:color="auto" w:fill="F6F6F6"/>
        </w:rPr>
        <w:t>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.</w:t>
      </w:r>
      <w:r>
        <w:rPr>
          <w:rFonts w:ascii="Nirmala UI" w:hAnsi="Nirmala UI" w:cs="Nirmala UI"/>
          <w:color w:val="000000"/>
          <w:shd w:val="clear" w:color="auto" w:fill="F6F6F6"/>
        </w:rPr>
        <w:t>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ঘনিষ্ঠ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করেছে।অনেক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ধরেই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দেশগুলির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মনোনিবেশ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ভ্রমণে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স্পষ্ট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পররাষ্ট্রনীতি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সদ্য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জন্মগ্রহণকারী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দাঁড়াতে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সক্ষম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আনন্দের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বছর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জুড়ে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চালিয়ে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কোরিয়ান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অভিযানকে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পাঠাতে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অবনতি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ঘটে।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পশতুনীকরণ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ইস্যুতে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অস্বীকার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পাঠানোর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স্পষ্ট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ইঙ্গিত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আন্দোলনের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দক্ষিণ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এশিয়ায়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স্থিতিশীলতা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জুলাইয়ের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অবনতি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প্রত্যাহারের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সৃষ্টি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আগ্রাসী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নীতিমালা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চালানোর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অনুমোদন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এগিয়ে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আমেরিকানরা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চিন্তিত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আইয়ুব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আনুষ্ঠানিক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বৈঠকে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প্রসিদ্ধভাবে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</w:t>
      </w:r>
      <w:r>
        <w:rPr>
          <w:rFonts w:ascii="Arial" w:hAnsi="Arial" w:cs="Arial"/>
          <w:color w:val="000000"/>
          <w:shd w:val="clear" w:color="auto" w:fill="F6F6F6"/>
        </w:rPr>
        <w:t>: "</w:t>
      </w:r>
      <w:r>
        <w:rPr>
          <w:rFonts w:ascii="Nirmala UI" w:hAnsi="Nirmala UI" w:cs="Nirmala UI"/>
          <w:color w:val="000000"/>
          <w:shd w:val="clear" w:color="auto" w:fill="F6F6F6"/>
        </w:rPr>
        <w:t>আমি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বিপদাশঙ্কা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ভ্রমণে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অসুস্থ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ক্লান্ত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পড়েছি।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আসুন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করি</w:t>
      </w:r>
      <w:r>
        <w:rPr>
          <w:rFonts w:ascii="Arial" w:hAnsi="Arial" w:cs="Arial"/>
          <w:color w:val="000000"/>
          <w:shd w:val="clear" w:color="auto" w:fill="F6F6F6"/>
        </w:rPr>
        <w:t xml:space="preserve">!"! </w:t>
      </w:r>
      <w:r>
        <w:rPr>
          <w:rFonts w:ascii="Nirmala UI" w:hAnsi="Nirmala UI" w:cs="Nirmala UI"/>
          <w:color w:val="000000"/>
          <w:shd w:val="clear" w:color="auto" w:fill="F6F6F6"/>
        </w:rPr>
        <w:t>আবাদান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সঙ্কটের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ক্ষেত্রের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স্থানান্তর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ইরানকে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প্ররোচিত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বাতিল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হুমকি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রাষ্ট্রদূত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ওয়ারেনের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শোনার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মেজাজ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অনেক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আক্রমণাত্মক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খবরে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</w:t>
      </w:r>
      <w:r>
        <w:rPr>
          <w:rFonts w:ascii="Arial" w:hAnsi="Arial" w:cs="Arial"/>
          <w:color w:val="000000"/>
          <w:shd w:val="clear" w:color="auto" w:fill="F6F6F6"/>
        </w:rPr>
        <w:t>: "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কাশ্মীরের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অর্ধেক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অর্ধেককেও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পারবে</w:t>
      </w:r>
      <w:r>
        <w:rPr>
          <w:rFonts w:ascii="Arial" w:hAnsi="Arial" w:cs="Arial"/>
          <w:color w:val="000000"/>
          <w:shd w:val="clear" w:color="auto" w:fill="F6F6F6"/>
        </w:rPr>
        <w:t>"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ঘাঁটি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নথিতে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বক্তব্য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আক্রমণাত্মক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মেজাজ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ট্রুমানের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পররাষ্ট্রনীতির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বোমাশেল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ট্রুমান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গোয়েন্দা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সংস্থার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নজর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ঘাঁটি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সরবরাহ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অনুরোধ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দ্বিধায়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অস্বীকার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প্ররোচিত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সব।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নথিতে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ঘাতকদের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আফগান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পাশতুনদের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পশতুনিস্তানের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প্রতিশ্রুতি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অপেক্ষা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সামর্থ্য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অবশ্যই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বন্ধুদের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 ...! — 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চীনকে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ফোন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চীন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পোল্যান্ড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ইরানের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মোহাম্মদ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মোসাদেদহের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অধীনে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কঠোর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তুলতে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স্ট্যালিন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পোলিশ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ওয়াডিসিয়াও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গোমুকাকে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পাঠিয়েছিলেন।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খুনকে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স্টালিন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কখনও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ঘটেনি।</w:t>
      </w:r>
      <w:r>
        <w:rPr>
          <w:rFonts w:ascii="Arial" w:hAnsi="Arial" w:cs="Arial"/>
          <w:color w:val="000000"/>
          <w:shd w:val="clear" w:color="auto" w:fill="F6F6F6"/>
        </w:rPr>
        <w:t xml:space="preserve"> 1948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বাণিজ্য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বন্ধ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পড়েছিলেন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কেরিয়ার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পরিষেবা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কর্মকর্তা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জামশেদ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মার্কারকে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রাষ্ট্রদূত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কয়েক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রাষ্ট্রদূত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কর্মচারী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পৌঁছেছিলেন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সংস্থার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রাষ্ট্রদূত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প্রেরণের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মাধ্যমে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চীনের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চীনের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স্থাপনের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তোলেন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ইরানে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থাকাকালীন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রাষ্ট্রদূতের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মস্কো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তত্ক্ষণাত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জানান।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নিয়ন্ত্রণের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সংগ্রাম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 xml:space="preserve"> 1947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বেলুচিস্তানের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সংঘাতের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পরিচালনার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দক্ষতাটিকে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সন্দেহের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ফেলেছিল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সক্রিয়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সমাজতন্ত্রীরা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বড়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প্রশ্ন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উত্থাপন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</w:t>
      </w:r>
      <w:r>
        <w:rPr>
          <w:rFonts w:ascii="Arial" w:hAnsi="Arial" w:cs="Arial"/>
          <w:color w:val="000000"/>
          <w:shd w:val="clear" w:color="auto" w:fill="F6F6F6"/>
        </w:rPr>
        <w:t>–-</w:t>
      </w:r>
      <w:r>
        <w:rPr>
          <w:rFonts w:ascii="Nirmala UI" w:hAnsi="Nirmala UI" w:cs="Nirmala UI"/>
          <w:color w:val="000000"/>
          <w:shd w:val="clear" w:color="auto" w:fill="F6F6F6"/>
        </w:rPr>
        <w:t>৪৪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সময়কালে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বিতর্কিত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জ্যেষ্ঠ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নিজেই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মাসগুলিতে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দুর্বল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- </w:t>
      </w:r>
      <w:r>
        <w:rPr>
          <w:rFonts w:ascii="Nirmala UI" w:hAnsi="Nirmala UI" w:cs="Nirmala UI"/>
          <w:color w:val="000000"/>
          <w:shd w:val="clear" w:color="auto" w:fill="F6F6F6"/>
        </w:rPr>
        <w:t>অত্যন্ত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উচ্চাভিলাষী</w:t>
      </w:r>
      <w:r>
        <w:rPr>
          <w:rFonts w:ascii="Arial" w:hAnsi="Arial" w:cs="Arial"/>
          <w:color w:val="000000"/>
          <w:shd w:val="clear" w:color="auto" w:fill="F6F6F6"/>
        </w:rPr>
        <w:t xml:space="preserve"> —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অনুগত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দৃষ্টি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অনুষ্ঠানে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জনসাধারণকে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সম্বোধন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মন্ত্রিসভাও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পুনঃ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হওয়ায়</w:t>
      </w:r>
      <w:r>
        <w:rPr>
          <w:rFonts w:ascii="Arial" w:hAnsi="Arial" w:cs="Arial"/>
          <w:color w:val="000000"/>
          <w:shd w:val="clear" w:color="auto" w:fill="F6F6F6"/>
        </w:rPr>
        <w:t xml:space="preserve"> 1948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১৯৪৯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শেষদিকে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গোড়ার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ধর্মীয়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সংখ্যালঘুদের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মুখোমুখি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পর্যবেক্ষকরা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আশঙ্কা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বছরে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দ্বিতীয়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লিপ্ত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চলেছে।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নেহেরু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চুক্তিতে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স্বাক্ষর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জওহরলাল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নেহেরুর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সাক্ষাত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চুক্তিটি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উন্নতি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টানটান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হ্রাস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সীমান্তের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উভয়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ধর্মীয়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সংখ্যালঘুদের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সুরক্ষা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প্রচেষ্টা।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গভর্নর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গ্রহণ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করেননি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পরিবর্তে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বাঙালি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রাষ্ট্রপতি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নাজিমুদ্দিনকে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: </w:t>
      </w:r>
      <w:r>
        <w:rPr>
          <w:rFonts w:ascii="Nirmala UI" w:hAnsi="Nirmala UI" w:cs="Nirmala UI"/>
          <w:color w:val="000000"/>
          <w:shd w:val="clear" w:color="auto" w:fill="F6F6F6"/>
        </w:rPr>
        <w:t>গভর্নর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সভাপতি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গণপরিষদ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সভাপতি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উপদেষ্টা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উভয়েরই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পালন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বিধায়ক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আইনজীবি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মাপের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ঘাটতি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সশস্ত্র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পার্থক্য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সমস্যাগুলিও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বিভাগ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কূটনৈতিক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পদ্ধতির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সম্পূর্ণ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স্টাফ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মেজর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প্রযোজিত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নেতৃত্বে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রাওয়ালপিন্ডি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ষড়যন্ত্রে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পর্যায়ের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বিরোধীতার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অস্তিত্ব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আরেকটি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তফাত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এলো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গণতন্ত্র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ফেডারেল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প্রজাতন্ত্র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তোলার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জোরদার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শাসনামলে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ঘোষণাটি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তদারকি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উদ্দেশ্যসমূহ</w:t>
      </w:r>
      <w:r>
        <w:rPr>
          <w:rFonts w:ascii="Arial" w:hAnsi="Arial" w:cs="Arial"/>
          <w:color w:val="000000"/>
          <w:shd w:val="clear" w:color="auto" w:fill="F6F6F6"/>
        </w:rPr>
        <w:t xml:space="preserve"> 1949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গণপরিষদ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দলিলটি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ইসলামী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গণতান্ত্রিক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ফেডারেল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গঠনতন্ত্র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লক্ষ্যগুলি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উপলব্ধি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পদ্ধতি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পদ্ধতি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মতভেদ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বিদ্যমান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তৃতীয়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পার্থক্যটি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স্বয়ং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দলটির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ভিত্তি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ছাড়াই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দুর্বল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কাঠামো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কার্যক্রম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উচ্চ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গোষ্ঠীবাদ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জনসাধারণের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সমাধানে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প্রতিশ্রুতি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দুর্নীতি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সামাজিক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অর্থনীতি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কর্মসূচির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অপারগতা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উদ্ভাসিত।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রাজ্যের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বাঙালি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অংশের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উন্নয়নের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মনোযোগের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অভাব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খারাপ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সংঘাত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এসেছিল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আদর্শ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অস্পষ্ট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ভিত্তির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দুর্বল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সংকীর্ণ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উভয়ই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পশ্চিম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পাশাপাশি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প্রতিযোগিতা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পারেনি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traditional</w:t>
      </w:r>
      <w:r>
        <w:rPr>
          <w:rFonts w:ascii="Nirmala UI" w:hAnsi="Nirmala UI" w:cs="Nirmala UI"/>
          <w:color w:val="000000"/>
          <w:shd w:val="clear" w:color="auto" w:fill="F6F6F6"/>
        </w:rPr>
        <w:t>তিহ্যবাহী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শক্তির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অধিকারী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পশ্চিম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মুসলিম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লীগ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কমিউনিস্টদের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প্রতিযোগিতা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ব্যর্থ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1951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কেলেঙ্কারী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ডগলাস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গ্রেসের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খারাপ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গ্রেসিকে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সংঘাতের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প্ররোচিত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জানুয়ারিতে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গ্রেসিকে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নেটিভ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কমান্ডার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ইন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চিফ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আইয়ুব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অনুমোদন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দেন।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উল্লেখযোগ্য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পরিমাণে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অর্জন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প্রবীণ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বিশিষ্ট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ক্ষমতাচ্যুত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ষড়যন্ত্র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জড়িতদের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সেনাবাহিনীর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অভ্যুত্থানের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পরিকল্পনার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স্টাফ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মেজর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মার্কসবাদী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সমাজতান্ত্রিক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রাজনীতিবিদ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ফয়েজ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অন্তর্ভুক্ত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পুলিশ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অনেককে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চাকরিতে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গ্রেপ্তার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;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অভ্যুত্থানের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চক্রান্ত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জনেরও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কর্মকর্তার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রাওয়ালপিন্ডি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ষড়যন্ত্র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যেমনটি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ইতিহাসে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চেষ্টা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অভ্যুত্থান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গ্রেপ্তারকৃত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ষড়যন্ত্রকারীদের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গোপনে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দীর্ঘ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কারাদণ্ড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হত্যাকান্ড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১৯৫১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</w:t>
      </w:r>
      <w:r>
        <w:rPr>
          <w:rFonts w:ascii="Arial" w:hAnsi="Arial" w:cs="Arial"/>
          <w:color w:val="000000"/>
          <w:shd w:val="clear" w:color="auto" w:fill="F6F6F6"/>
        </w:rPr>
        <w:t xml:space="preserve"> October 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অক্টোবর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রাওয়ালপিন্ডির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কোম্পানির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বাগানে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কোম্পানির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উদ্যান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লাখের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সমাবেশে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বক্তব্য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বুকে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দুবার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পুলিশ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তত্ক্ষণাত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খুনীকে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পেশাদার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ঘাতক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সৈয়দ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দ্রুত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হাসপাতালে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রক্ত</w:t>
      </w:r>
      <w:r>
        <w:rPr>
          <w:rFonts w:ascii="Arial" w:hAnsi="Arial" w:cs="Arial"/>
          <w:color w:val="000000"/>
          <w:shd w:val="clear" w:color="auto" w:fill="F6F6F6"/>
        </w:rPr>
        <w:t xml:space="preserve"> ​​</w:t>
      </w:r>
      <w:r>
        <w:rPr>
          <w:rFonts w:ascii="Nirmala UI" w:hAnsi="Nirmala UI" w:cs="Nirmala UI"/>
          <w:color w:val="000000"/>
          <w:shd w:val="clear" w:color="auto" w:fill="F6F6F6"/>
        </w:rPr>
        <w:t>সরবরাহ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হলেও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আহত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সৈয়দ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আকবর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বাব্রাক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পশতুন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জাদরান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একজন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আফগান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নাগরিক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আগে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পুলিশের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পেছনের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সঠিক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উদ্দেশ্যটি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কখনই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পুরোপুরি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জল্পনা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ঘিরে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রয়েছে।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ভোপালে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উর্দু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দৈনিক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পিছনে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রাশিয়ার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সম্মানজনক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উপাধি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মিল্লাত</w:t>
      </w:r>
      <w:r>
        <w:rPr>
          <w:rFonts w:ascii="Arial" w:hAnsi="Arial" w:cs="Arial"/>
          <w:color w:val="000000"/>
          <w:shd w:val="clear" w:color="auto" w:fill="F6F6F6"/>
        </w:rPr>
        <w:t>"</w:t>
      </w:r>
      <w:r>
        <w:rPr>
          <w:rFonts w:ascii="Nirmala UI" w:hAnsi="Nirmala UI" w:cs="Nirmala UI"/>
          <w:color w:val="000000"/>
          <w:shd w:val="clear" w:color="auto" w:fill="F6F6F6"/>
        </w:rPr>
        <w:t>বা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করাচির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মাজার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মাজার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কায়েদে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সমাধিস্থ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মিউনিসিপাল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পার্কটির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সম্মানে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বাঘ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বাঘ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বাগান</w:t>
      </w:r>
      <w:r>
        <w:rPr>
          <w:rFonts w:ascii="Arial" w:hAnsi="Arial" w:cs="Arial"/>
          <w:color w:val="000000"/>
          <w:shd w:val="clear" w:color="auto" w:fill="F6F6F6"/>
        </w:rPr>
        <w:t>)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অবস্থান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2007 </w:t>
      </w:r>
      <w:r>
        <w:rPr>
          <w:rFonts w:ascii="Nirmala UI" w:hAnsi="Nirmala UI" w:cs="Nirmala UI"/>
          <w:color w:val="000000"/>
          <w:shd w:val="clear" w:color="auto" w:fill="F6F6F6"/>
        </w:rPr>
        <w:t>সালে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প্রাক্তন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বেনজির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ভুট্টোকে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মন্ত্রিপরিষদ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মন্ত্রিপরিষদ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মন্ত্রীর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অফিসার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ধারক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মেয়াদ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1947–1951 </w:t>
      </w:r>
      <w:r>
        <w:rPr>
          <w:rFonts w:ascii="Nirmala UI" w:hAnsi="Nirmala UI" w:cs="Nirmala UI"/>
          <w:color w:val="000000"/>
          <w:shd w:val="clear" w:color="auto" w:fill="F6F6F6"/>
        </w:rPr>
        <w:t>গভর্নর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জেনারেল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মুহাম্মদ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নাজিমুদ্দিন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1947–1948 1948–1951 </w:t>
      </w:r>
      <w:r>
        <w:rPr>
          <w:rFonts w:ascii="Nirmala UI" w:hAnsi="Nirmala UI" w:cs="Nirmala UI"/>
          <w:color w:val="000000"/>
          <w:shd w:val="clear" w:color="auto" w:fill="F6F6F6"/>
        </w:rPr>
        <w:t>বিদেশ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জাফরুল্লাহ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1947–1954 </w:t>
      </w:r>
      <w:r>
        <w:rPr>
          <w:rFonts w:ascii="Nirmala UI" w:hAnsi="Nirmala UI" w:cs="Nirmala UI"/>
          <w:color w:val="000000"/>
          <w:shd w:val="clear" w:color="auto" w:fill="F6F6F6"/>
        </w:rPr>
        <w:t>ট্রেজারি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অর্থনৈতিক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মালিক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গোলাম</w:t>
      </w:r>
      <w:r>
        <w:rPr>
          <w:rFonts w:ascii="Arial" w:hAnsi="Arial" w:cs="Arial"/>
          <w:color w:val="000000"/>
          <w:shd w:val="clear" w:color="auto" w:fill="F6F6F6"/>
        </w:rPr>
        <w:t xml:space="preserve"> 1947–1954 </w:t>
      </w:r>
      <w:r>
        <w:rPr>
          <w:rFonts w:ascii="Nirmala UI" w:hAnsi="Nirmala UI" w:cs="Nirmala UI"/>
          <w:color w:val="000000"/>
          <w:shd w:val="clear" w:color="auto" w:fill="F6F6F6"/>
        </w:rPr>
        <w:t>আইন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বিচার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শ্রম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জোগেন্দ্র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মণ্ডল</w:t>
      </w:r>
      <w:r>
        <w:rPr>
          <w:rFonts w:ascii="Arial" w:hAnsi="Arial" w:cs="Arial"/>
          <w:color w:val="000000"/>
          <w:shd w:val="clear" w:color="auto" w:fill="F6F6F6"/>
        </w:rPr>
        <w:t xml:space="preserve"> 1947–1951 </w:t>
      </w:r>
      <w:r>
        <w:rPr>
          <w:rFonts w:ascii="Nirmala UI" w:hAnsi="Nirmala UI" w:cs="Nirmala UI"/>
          <w:color w:val="000000"/>
          <w:shd w:val="clear" w:color="auto" w:fill="F6F6F6"/>
        </w:rPr>
        <w:t>অভ্যন্তরীণ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খাজা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শাহাবুদ্দিন</w:t>
      </w:r>
      <w:r>
        <w:rPr>
          <w:rFonts w:ascii="Arial" w:hAnsi="Arial" w:cs="Arial"/>
          <w:color w:val="000000"/>
          <w:shd w:val="clear" w:color="auto" w:fill="F6F6F6"/>
        </w:rPr>
        <w:t xml:space="preserve"> 1948–1951 </w:t>
      </w:r>
      <w:r>
        <w:rPr>
          <w:rFonts w:ascii="Nirmala UI" w:hAnsi="Nirmala UI" w:cs="Nirmala UI"/>
          <w:color w:val="000000"/>
          <w:shd w:val="clear" w:color="auto" w:fill="F6F6F6"/>
        </w:rPr>
        <w:t>প্রতিরক্ষা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ইস্কান্দার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মির্জা</w:t>
      </w:r>
      <w:r>
        <w:rPr>
          <w:rFonts w:ascii="Arial" w:hAnsi="Arial" w:cs="Arial"/>
          <w:color w:val="000000"/>
          <w:shd w:val="clear" w:color="auto" w:fill="F6F6F6"/>
        </w:rPr>
        <w:t xml:space="preserve"> 1947–1954 </w:t>
      </w:r>
      <w:r>
        <w:rPr>
          <w:rFonts w:ascii="Nirmala UI" w:hAnsi="Nirmala UI" w:cs="Nirmala UI"/>
          <w:color w:val="000000"/>
          <w:shd w:val="clear" w:color="auto" w:fill="F6F6F6"/>
        </w:rPr>
        <w:t>বিজ্ঞানের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উপদেষ্টা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সেলিমুজ্জামান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সিদ্দিকী</w:t>
      </w:r>
      <w:r>
        <w:rPr>
          <w:rFonts w:ascii="Arial" w:hAnsi="Arial" w:cs="Arial"/>
          <w:color w:val="000000"/>
          <w:shd w:val="clear" w:color="auto" w:fill="F6F6F6"/>
        </w:rPr>
        <w:t xml:space="preserve"> 1951–1959 </w:t>
      </w:r>
      <w:r>
        <w:rPr>
          <w:rFonts w:ascii="Nirmala UI" w:hAnsi="Nirmala UI" w:cs="Nirmala UI"/>
          <w:color w:val="000000"/>
          <w:shd w:val="clear" w:color="auto" w:fill="F6F6F6"/>
        </w:rPr>
        <w:t>শিক্ষা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স্বাস্থ্য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ফজল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ইলাহী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চৌধুরী</w:t>
      </w:r>
      <w:r>
        <w:rPr>
          <w:rFonts w:ascii="Arial" w:hAnsi="Arial" w:cs="Arial"/>
          <w:color w:val="000000"/>
          <w:shd w:val="clear" w:color="auto" w:fill="F6F6F6"/>
        </w:rPr>
        <w:t xml:space="preserve"> 1947–1956 </w:t>
      </w:r>
      <w:r>
        <w:rPr>
          <w:rFonts w:ascii="Nirmala UI" w:hAnsi="Nirmala UI" w:cs="Nirmala UI"/>
          <w:color w:val="000000"/>
          <w:shd w:val="clear" w:color="auto" w:fill="F6F6F6"/>
        </w:rPr>
        <w:t>অর্থ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পরিসংখ্যান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ভিক্টর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টার্নার</w:t>
      </w:r>
      <w:r>
        <w:rPr>
          <w:rFonts w:ascii="Arial" w:hAnsi="Arial" w:cs="Arial"/>
          <w:color w:val="000000"/>
          <w:shd w:val="clear" w:color="auto" w:fill="F6F6F6"/>
        </w:rPr>
        <w:t xml:space="preserve"> 1947–1951 </w:t>
      </w:r>
      <w:r>
        <w:rPr>
          <w:rFonts w:ascii="Nirmala UI" w:hAnsi="Nirmala UI" w:cs="Nirmala UI"/>
          <w:color w:val="000000"/>
          <w:shd w:val="clear" w:color="auto" w:fill="F6F6F6"/>
        </w:rPr>
        <w:t>সংখ্যালঘু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মহিলা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শিলা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আইরিন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প্যান্ট</w:t>
      </w:r>
      <w:r>
        <w:rPr>
          <w:rFonts w:ascii="Arial" w:hAnsi="Arial" w:cs="Arial"/>
          <w:color w:val="000000"/>
          <w:shd w:val="clear" w:color="auto" w:fill="F6F6F6"/>
        </w:rPr>
        <w:t xml:space="preserve"> 1947–1951 </w:t>
      </w:r>
      <w:r>
        <w:rPr>
          <w:rFonts w:ascii="Nirmala UI" w:hAnsi="Nirmala UI" w:cs="Nirmala UI"/>
          <w:color w:val="000000"/>
          <w:shd w:val="clear" w:color="auto" w:fill="F6F6F6"/>
        </w:rPr>
        <w:t>যোগাযোগ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আবদুর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নিশতার</w:t>
      </w:r>
      <w:r>
        <w:rPr>
          <w:rFonts w:ascii="Arial" w:hAnsi="Arial" w:cs="Arial"/>
          <w:color w:val="000000"/>
          <w:shd w:val="clear" w:color="auto" w:fill="F6F6F6"/>
        </w:rPr>
        <w:t xml:space="preserve"> 1947–1951 </w:t>
      </w:r>
      <w:r>
        <w:rPr>
          <w:rFonts w:ascii="Nirmala UI" w:hAnsi="Nirmala UI" w:cs="Nirmala UI"/>
          <w:color w:val="000000"/>
          <w:shd w:val="clear" w:color="auto" w:fill="F6F6F6"/>
        </w:rPr>
        <w:t>উত্তরাধিকার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এল</w:t>
      </w:r>
      <w:r>
        <w:rPr>
          <w:rFonts w:ascii="Arial" w:hAnsi="Arial" w:cs="Arial"/>
          <w:color w:val="000000"/>
          <w:shd w:val="clear" w:color="auto" w:fill="F6F6F6"/>
        </w:rPr>
        <w:t>.</w:t>
      </w:r>
      <w:r>
        <w:rPr>
          <w:rFonts w:ascii="Nirmala UI" w:hAnsi="Nirmala UI" w:cs="Nirmala UI"/>
          <w:color w:val="000000"/>
          <w:shd w:val="clear" w:color="auto" w:fill="F6F6F6"/>
        </w:rPr>
        <w:t>এ</w:t>
      </w:r>
      <w:r>
        <w:rPr>
          <w:rFonts w:ascii="Arial" w:hAnsi="Arial" w:cs="Arial"/>
          <w:color w:val="000000"/>
          <w:shd w:val="clear" w:color="auto" w:fill="F6F6F6"/>
        </w:rPr>
        <w:t xml:space="preserve">.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সন্তানদের</w:t>
      </w:r>
      <w:r>
        <w:rPr>
          <w:rFonts w:ascii="Arial" w:hAnsi="Arial" w:cs="Arial"/>
          <w:color w:val="000000"/>
          <w:shd w:val="clear" w:color="auto" w:fill="F6F6F6"/>
        </w:rPr>
        <w:t xml:space="preserve"> of</w:t>
      </w:r>
      <w:r>
        <w:rPr>
          <w:rFonts w:ascii="Nirmala UI" w:hAnsi="Nirmala UI" w:cs="Nirmala UI"/>
          <w:color w:val="000000"/>
          <w:shd w:val="clear" w:color="auto" w:fill="F6F6F6"/>
        </w:rPr>
        <w:t>তিহাসিক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ছবি</w:t>
      </w:r>
      <w:r>
        <w:rPr>
          <w:rFonts w:ascii="Arial" w:hAnsi="Arial" w:cs="Arial"/>
          <w:color w:val="000000"/>
          <w:shd w:val="clear" w:color="auto" w:fill="F6F6F6"/>
        </w:rPr>
        <w:t xml:space="preserve">, 1949 </w:t>
      </w:r>
      <w:r>
        <w:rPr>
          <w:rFonts w:ascii="Nirmala UI" w:hAnsi="Nirmala UI" w:cs="Nirmala UI"/>
          <w:color w:val="000000"/>
          <w:shd w:val="clear" w:color="auto" w:fill="F6F6F6"/>
        </w:rPr>
        <w:t>সার্কা।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সবচেয়ে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দীর্ঘকালীন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ক্ষমতায়</w:t>
      </w:r>
      <w:r>
        <w:rPr>
          <w:rFonts w:ascii="Arial" w:hAnsi="Arial" w:cs="Arial"/>
          <w:color w:val="000000"/>
          <w:shd w:val="clear" w:color="auto" w:fill="F6F6F6"/>
        </w:rPr>
        <w:t xml:space="preserve"> 1,524 </w:t>
      </w:r>
      <w:r>
        <w:rPr>
          <w:rFonts w:ascii="Nirmala UI" w:hAnsi="Nirmala UI" w:cs="Nirmala UI"/>
          <w:color w:val="000000"/>
          <w:shd w:val="clear" w:color="auto" w:fill="F6F6F6"/>
        </w:rPr>
        <w:t>দিন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অতিবাহিত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আজ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অবধি</w:t>
      </w:r>
      <w:r>
        <w:rPr>
          <w:rFonts w:ascii="Arial" w:hAnsi="Arial" w:cs="Arial"/>
          <w:color w:val="000000"/>
          <w:shd w:val="clear" w:color="auto" w:fill="F6F6F6"/>
        </w:rPr>
        <w:t xml:space="preserve"> 63 </w:t>
      </w:r>
      <w:r>
        <w:rPr>
          <w:rFonts w:ascii="Nirmala UI" w:hAnsi="Nirmala UI" w:cs="Nirmala UI"/>
          <w:color w:val="000000"/>
          <w:shd w:val="clear" w:color="auto" w:fill="F6F6F6"/>
        </w:rPr>
        <w:t>বছর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দাঁড়িয়েছে</w:t>
      </w:r>
      <w:r>
        <w:rPr>
          <w:rFonts w:ascii="Arial" w:hAnsi="Arial" w:cs="Arial"/>
          <w:color w:val="000000"/>
          <w:shd w:val="clear" w:color="auto" w:fill="F6F6F6"/>
        </w:rPr>
        <w:t xml:space="preserve"> record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উত্তরাধিকার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গড়ে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উঠেছিল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যিনি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নতুন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গণতন্ত্রের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সংসদীয়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রক্ষার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নিজের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জীবন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উৎসর্গ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স্ত্রী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প্রভাবশালী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বিদেশি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সেবামূলক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পরিসংখ্যান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</w:t>
      </w:r>
      <w:r>
        <w:rPr>
          <w:rFonts w:ascii="Arial" w:hAnsi="Arial" w:cs="Arial"/>
          <w:color w:val="000000"/>
          <w:shd w:val="clear" w:color="auto" w:fill="F6F6F6"/>
        </w:rPr>
        <w:t>s</w:t>
      </w:r>
      <w:r>
        <w:rPr>
          <w:rFonts w:ascii="Nirmala UI" w:hAnsi="Nirmala UI" w:cs="Nirmala UI"/>
          <w:color w:val="000000"/>
          <w:shd w:val="clear" w:color="auto" w:fill="F6F6F6"/>
        </w:rPr>
        <w:t>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দশকে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সিন্ধ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গভর্নরও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ছিলেন।লিয়াকত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হত্যাকাণ্ড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এখনও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অমীমাংসিত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রহস্য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গেছে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ষড়যন্ত্রকারীটির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চিহ্ন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মুছে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ফেলা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কায়েদ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মিল্লাত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</w:t>
      </w:r>
      <w:r>
        <w:rPr>
          <w:rFonts w:ascii="Arial" w:hAnsi="Arial" w:cs="Arial"/>
          <w:color w:val="000000"/>
          <w:shd w:val="clear" w:color="auto" w:fill="F6F6F6"/>
        </w:rPr>
        <w:t xml:space="preserve">)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ই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মিল্লাত</w:t>
      </w:r>
      <w:r>
        <w:rPr>
          <w:rFonts w:ascii="Arial" w:hAnsi="Arial" w:cs="Arial"/>
          <w:color w:val="000000"/>
          <w:shd w:val="clear" w:color="auto" w:fill="F6F6F6"/>
        </w:rPr>
        <w:t xml:space="preserve"> (</w:t>
      </w:r>
      <w:r>
        <w:rPr>
          <w:rFonts w:ascii="Nirmala UI" w:hAnsi="Nirmala UI" w:cs="Nirmala UI"/>
          <w:color w:val="000000"/>
          <w:shd w:val="clear" w:color="auto" w:fill="F6F6F6"/>
        </w:rPr>
        <w:t>জাতির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 xml:space="preserve">),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সমর্থকদের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দ্বারা।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হত্যাকাণ্ডটি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বেসামরিক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প্রথম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হত্যাকাণ্ড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বেশিরভাগ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পাকিস্তানিই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খুব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স্মরণ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সম্পাদকীয়তে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দৈনিক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জংমিডিয়া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সংক্ষেপে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দিগন্তে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চিরকাল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জ্বলে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থাকবে</w:t>
      </w:r>
      <w:r>
        <w:rPr>
          <w:rFonts w:ascii="Arial" w:hAnsi="Arial" w:cs="Arial"/>
          <w:color w:val="000000"/>
          <w:shd w:val="clear" w:color="auto" w:fill="F6F6F6"/>
        </w:rPr>
        <w:t>"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ডান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হাতের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মানুষ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উত্তরাধিকারী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যদিও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শূন্যতা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তৈরি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ক্ষেত্রে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ভূমিকা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উদ্বিগ্ন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বছরগুলিতে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সমালোচনামূলক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সমস্যাগুলি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মোকাবেলায়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একীকরণের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ব্যবস্থাগুলি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গঠনে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সিদ্ধান্তক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মৃত্যুর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স্মারক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স্ট্যাম্প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ডাকটিকিটগুলিতে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ছাপা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ব্যক্তিগত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বাসস্থান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পুরুষদের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সম্পত্তি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৮০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কিলোমিটার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দূরে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মুজাফফরনগরের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জনসাথ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তহসিল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অবস্থিত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উত্তরপ্রদেশ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পর্যটন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কেন্দ্র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উন্মুক্ত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বিষয়টি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বিবেচনা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ব্রিটিশ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সাথে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পরিবারের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দৃ</w:t>
      </w:r>
      <w:r>
        <w:rPr>
          <w:rFonts w:ascii="Arial" w:hAnsi="Arial" w:cs="Arial"/>
          <w:color w:val="000000"/>
          <w:shd w:val="clear" w:color="auto" w:fill="F6F6F6"/>
        </w:rPr>
        <w:t xml:space="preserve"> strong</w:t>
      </w:r>
      <w:r>
        <w:rPr>
          <w:rFonts w:ascii="Nirmala UI" w:hAnsi="Nirmala UI" w:cs="Nirmala UI"/>
          <w:color w:val="000000"/>
          <w:shd w:val="clear" w:color="auto" w:fill="F6F6F6"/>
        </w:rPr>
        <w:t>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সম্পর্ক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উপাধি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নামানুসারে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বৃহত্তম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গ্রন্থাগার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ওপেন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সোর্স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লাইব্রেরি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গ্রন্থাগার।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মেডিকেল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অ্যান্ড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হেলথ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সায়েন্সেস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স্মরণে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মেডিকেল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বিশ্ববিদ্যালয়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প্রতিষ্ঠিত।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হাসপাতাল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সরকারি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হাসপাতাল।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উদ্যান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সরকারী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মালিকানাধীন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বাগান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হত্যা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পুর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আদমশুমারিতে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মনোনীত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শহর</w:t>
      </w:r>
      <w:r>
        <w:rPr>
          <w:rFonts w:ascii="Arial" w:hAnsi="Arial" w:cs="Arial"/>
          <w:color w:val="000000"/>
          <w:shd w:val="clear" w:color="auto" w:fill="F6F6F6"/>
        </w:rPr>
        <w:t>-</w:t>
      </w:r>
      <w:r>
        <w:rPr>
          <w:rFonts w:ascii="Nirmala UI" w:hAnsi="Nirmala UI" w:cs="Nirmala UI"/>
          <w:color w:val="000000"/>
          <w:shd w:val="clear" w:color="auto" w:fill="F6F6F6"/>
        </w:rPr>
        <w:t>শহর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নামানুসারে।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লিয়াকতপুর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রেলওয়ে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স্টেশন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লিয়াকতপুরের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রেলওয়ে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স্টেশন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অনুসারে।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করাচির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জনবহুল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লিয়াকতবাদ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টাউনটির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নামানুসারে।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সমালোচিত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যেখানে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মার্কিন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গিয়েছিলেন।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মস্কোর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তিরস্কার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সহায়তা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গভীর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প্রতিকূল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পরিণতির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সন্ধান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পেয়েছিল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একাত্তরের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ফলে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সর্বাধিক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সুস্পষ্টভাবে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পূর্ব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বিচ্ছিন্ন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ঘটে।</w:t>
      </w:r>
      <w:r>
        <w:rPr>
          <w:rFonts w:ascii="Arial" w:hAnsi="Arial" w:cs="Arial"/>
          <w:color w:val="000000"/>
          <w:shd w:val="clear" w:color="auto" w:fill="F6F6F6"/>
        </w:rPr>
        <w:t>[</w:t>
      </w:r>
      <w:r>
        <w:rPr>
          <w:rFonts w:ascii="Nirmala UI" w:hAnsi="Nirmala UI" w:cs="Nirmala UI"/>
          <w:color w:val="000000"/>
          <w:shd w:val="clear" w:color="auto" w:fill="F6F6F6"/>
        </w:rPr>
        <w:t>তথ্যসূত্র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প্রয়োজন</w:t>
      </w:r>
      <w:r>
        <w:rPr>
          <w:rFonts w:ascii="Arial" w:hAnsi="Arial" w:cs="Arial"/>
          <w:color w:val="000000"/>
          <w:shd w:val="clear" w:color="auto" w:fill="F6F6F6"/>
        </w:rPr>
        <w:t xml:space="preserve">] </w:t>
      </w:r>
      <w:r>
        <w:rPr>
          <w:rFonts w:ascii="Nirmala UI" w:hAnsi="Nirmala UI" w:cs="Nirmala UI"/>
          <w:color w:val="000000"/>
          <w:shd w:val="clear" w:color="auto" w:fill="F6F6F6"/>
        </w:rPr>
        <w:t>দ্য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ডেইলি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টাইমসশীর্ষস্থানীয়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ইংরেজী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ভাষার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সংবাদপত্র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ধর্ম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মিশ্রণের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>, "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নির্বাচনী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এলাকা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জন্মস্থান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ভারতে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পিছিয়ে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নতুনভাবে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বাঙালি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সংখ্যাগরিষ্ঠ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বেদনাদায়ক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বাস্তবতা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অনুযায়ী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ডেইলি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টাইমস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আইনী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সংবিধান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রচনা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ছিল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সহজ।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বাঙালি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জনসংখ্যার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lastRenderedPageBreak/>
        <w:t>সংখ্যাগরিষ্ঠকে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ক্ষমতা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প্রধানমন্ত্রীর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কার্যালয়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থেকে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দেওয়া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হত।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ধর্মনিরপেক্ষতাবাদীরা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তাঁকে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ইসলামের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নামে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নিয়ন্ত্রণকারী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ডানপন্থী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রাজনৈতিক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শক্তির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প্রচারের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দায়বদ্ধ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বলে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প্রকৃত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প্রকৃতি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সত্ত্বেও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ইসলামকে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রাজনীতি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বৈদেশিক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নীতির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মূল্যায়ন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আবার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কেউ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কেউ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শীত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যুদ্ধে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নিরপেক্ষ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থাকতে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চেয়েছিলেন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স্বাধীনতার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যখন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তিনি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ঘোষণা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জাতিগণের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মধ্যে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মতাদর্শের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বিরোধে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পক্ষ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নেবে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প্রাক্তন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চাকুরীজীবি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শহীদ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দেখিয়েছেন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সোভিয়েতরা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নিজেরাই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কোনও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উপযুক্ত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তারিখ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স্থির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পারত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এবং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এমনকি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আমেরিকা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যুক্তরাষ্ট্র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সফরের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সময়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সোভিয়েত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ইউনিয়নে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যাওয়ার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তার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ইচ্ছা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প্রকাশ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আমিন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আরও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উল্লেখ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যে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একটি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দেশের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আমন্ত্রণের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প্রতিক্রিয়া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হিসাবে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পরিদর্শন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ব্যর্থতা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খুব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কমই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দীর্ঘমেয়াদী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উদ্বেগের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কারণ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উঠেছে।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জনপ্রিয়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সংস্কৃতি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শুধু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সংগ্রামকে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আলোকিত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করার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জন্য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বহু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ডকুমেন্টারি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মঞ্চ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ও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টেলিভিশন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নাটক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নির্মিত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হয়েছে।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আন্তর্জাতিকভাবে</w:t>
      </w:r>
      <w:r>
        <w:rPr>
          <w:rFonts w:ascii="Arial" w:hAnsi="Arial" w:cs="Arial"/>
          <w:color w:val="000000"/>
          <w:shd w:val="clear" w:color="auto" w:fill="F6F6F6"/>
        </w:rPr>
        <w:t xml:space="preserve">, </w:t>
      </w:r>
      <w:r>
        <w:rPr>
          <w:rFonts w:ascii="Nirmala UI" w:hAnsi="Nirmala UI" w:cs="Nirmala UI"/>
          <w:color w:val="000000"/>
          <w:shd w:val="clear" w:color="auto" w:fill="F6F6F6"/>
        </w:rPr>
        <w:t>লিয়াকত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আলী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খানের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চরিত্রটি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১৯৯৯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সালের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ছবিতে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পাকিস্তানের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মঞ্চ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অভিনেতা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ইউসুফ</w:t>
      </w:r>
      <w:r>
        <w:rPr>
          <w:rFonts w:ascii="Arial" w:hAnsi="Arial" w:cs="Arial"/>
          <w:color w:val="000000"/>
          <w:shd w:val="clear" w:color="auto" w:fill="F6F6F6"/>
        </w:rPr>
        <w:t xml:space="preserve"> "</w:t>
      </w:r>
      <w:r>
        <w:rPr>
          <w:rFonts w:ascii="Nirmala UI" w:hAnsi="Nirmala UI" w:cs="Nirmala UI"/>
          <w:color w:val="000000"/>
          <w:shd w:val="clear" w:color="auto" w:fill="F6F6F6"/>
        </w:rPr>
        <w:t>শাকিল</w:t>
      </w:r>
      <w:r>
        <w:rPr>
          <w:rFonts w:ascii="Arial" w:hAnsi="Arial" w:cs="Arial"/>
          <w:color w:val="000000"/>
          <w:shd w:val="clear" w:color="auto" w:fill="F6F6F6"/>
        </w:rPr>
        <w:t xml:space="preserve">" </w:t>
      </w:r>
      <w:r>
        <w:rPr>
          <w:rFonts w:ascii="Nirmala UI" w:hAnsi="Nirmala UI" w:cs="Nirmala UI"/>
          <w:color w:val="000000"/>
          <w:shd w:val="clear" w:color="auto" w:fill="F6F6F6"/>
        </w:rPr>
        <w:t>কমল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চিত্রিত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করেছিলেন</w:t>
      </w:r>
      <w:r>
        <w:rPr>
          <w:rFonts w:ascii="Arial" w:hAnsi="Arial" w:cs="Arial"/>
          <w:color w:val="000000"/>
          <w:shd w:val="clear" w:color="auto" w:fill="F6F6F6"/>
        </w:rPr>
        <w:t xml:space="preserve"> </w:t>
      </w:r>
      <w:r>
        <w:rPr>
          <w:rFonts w:ascii="Nirmala UI" w:hAnsi="Nirmala UI" w:cs="Nirmala UI"/>
          <w:color w:val="000000"/>
          <w:shd w:val="clear" w:color="auto" w:fill="F6F6F6"/>
        </w:rPr>
        <w:t>জিন্নাহ</w:t>
      </w:r>
      <w:r>
        <w:rPr>
          <w:rFonts w:ascii="Arial" w:hAnsi="Arial" w:cs="Arial"/>
          <w:color w:val="000000"/>
          <w:shd w:val="clear" w:color="auto" w:fill="F6F6F6"/>
        </w:rPr>
        <w:t>. - </w:t>
      </w:r>
      <w:hyperlink r:id="rId5" w:history="1">
        <w:r>
          <w:rPr>
            <w:rStyle w:val="Hyperlink"/>
            <w:rFonts w:ascii="Arial" w:hAnsi="Arial" w:cs="Arial"/>
            <w:color w:val="0645AD"/>
            <w:shd w:val="clear" w:color="auto" w:fill="F6F6F6"/>
          </w:rPr>
          <w:t>https://us2.proxysite.com/process.php?d=CpRVteXtS1Zdz%2BO3al5APiWd4n4Qr7QpH2geyvnuyI8GvMb%2FfbBVl4jBH3zlq0h9%2FKAK%2FDM%3D&amp;b=1</w:t>
        </w:r>
      </w:hyperlink>
    </w:p>
    <w:sectPr w:rsidR="00E8036C" w:rsidRPr="0089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9F0"/>
    <w:multiLevelType w:val="multilevel"/>
    <w:tmpl w:val="5DB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5B0D"/>
    <w:multiLevelType w:val="multilevel"/>
    <w:tmpl w:val="8B3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30AB2"/>
    <w:multiLevelType w:val="multilevel"/>
    <w:tmpl w:val="DB5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F0650"/>
    <w:multiLevelType w:val="multilevel"/>
    <w:tmpl w:val="B5F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44489"/>
    <w:multiLevelType w:val="multilevel"/>
    <w:tmpl w:val="E8A6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13EE2"/>
    <w:multiLevelType w:val="multilevel"/>
    <w:tmpl w:val="4F0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723C6"/>
    <w:multiLevelType w:val="multilevel"/>
    <w:tmpl w:val="1534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4765B"/>
    <w:multiLevelType w:val="multilevel"/>
    <w:tmpl w:val="9BA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502D3"/>
    <w:multiLevelType w:val="multilevel"/>
    <w:tmpl w:val="FDA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D00C4"/>
    <w:multiLevelType w:val="multilevel"/>
    <w:tmpl w:val="3ED6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D6268"/>
    <w:multiLevelType w:val="multilevel"/>
    <w:tmpl w:val="DF3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BE"/>
    <w:rsid w:val="000311E1"/>
    <w:rsid w:val="00040707"/>
    <w:rsid w:val="00043F02"/>
    <w:rsid w:val="00086DCC"/>
    <w:rsid w:val="000F32BF"/>
    <w:rsid w:val="0014563E"/>
    <w:rsid w:val="00150298"/>
    <w:rsid w:val="00185368"/>
    <w:rsid w:val="001B3396"/>
    <w:rsid w:val="001C23EA"/>
    <w:rsid w:val="001C2DF3"/>
    <w:rsid w:val="001D4EA5"/>
    <w:rsid w:val="00212208"/>
    <w:rsid w:val="00216FBE"/>
    <w:rsid w:val="00227239"/>
    <w:rsid w:val="00235BC7"/>
    <w:rsid w:val="00265D6D"/>
    <w:rsid w:val="00287589"/>
    <w:rsid w:val="0029473D"/>
    <w:rsid w:val="0029737B"/>
    <w:rsid w:val="002C271B"/>
    <w:rsid w:val="002C3141"/>
    <w:rsid w:val="002F769D"/>
    <w:rsid w:val="003242FE"/>
    <w:rsid w:val="003313ED"/>
    <w:rsid w:val="00351AE4"/>
    <w:rsid w:val="003908F7"/>
    <w:rsid w:val="003B01D7"/>
    <w:rsid w:val="003D735D"/>
    <w:rsid w:val="003E144B"/>
    <w:rsid w:val="003E6250"/>
    <w:rsid w:val="004013C5"/>
    <w:rsid w:val="00422218"/>
    <w:rsid w:val="004401A7"/>
    <w:rsid w:val="00477692"/>
    <w:rsid w:val="00482919"/>
    <w:rsid w:val="00487F2A"/>
    <w:rsid w:val="00490F23"/>
    <w:rsid w:val="00492FDA"/>
    <w:rsid w:val="004A3BFE"/>
    <w:rsid w:val="004A5420"/>
    <w:rsid w:val="00540019"/>
    <w:rsid w:val="0054269B"/>
    <w:rsid w:val="00556AB3"/>
    <w:rsid w:val="005C0C73"/>
    <w:rsid w:val="005C1614"/>
    <w:rsid w:val="005C69F1"/>
    <w:rsid w:val="005D0FAB"/>
    <w:rsid w:val="005F2039"/>
    <w:rsid w:val="00605F19"/>
    <w:rsid w:val="00644ED1"/>
    <w:rsid w:val="006918CD"/>
    <w:rsid w:val="006D4916"/>
    <w:rsid w:val="00715AE4"/>
    <w:rsid w:val="007176F0"/>
    <w:rsid w:val="007222A8"/>
    <w:rsid w:val="0074123E"/>
    <w:rsid w:val="007447E7"/>
    <w:rsid w:val="007561C1"/>
    <w:rsid w:val="007707F8"/>
    <w:rsid w:val="007947AB"/>
    <w:rsid w:val="007A65E0"/>
    <w:rsid w:val="007B6F53"/>
    <w:rsid w:val="007B7782"/>
    <w:rsid w:val="007D5C3B"/>
    <w:rsid w:val="007E4C4F"/>
    <w:rsid w:val="007F52EA"/>
    <w:rsid w:val="008264F0"/>
    <w:rsid w:val="00856A92"/>
    <w:rsid w:val="008576A9"/>
    <w:rsid w:val="0087138B"/>
    <w:rsid w:val="008740C6"/>
    <w:rsid w:val="008945EF"/>
    <w:rsid w:val="00896839"/>
    <w:rsid w:val="008B40AF"/>
    <w:rsid w:val="008D572B"/>
    <w:rsid w:val="008E5D90"/>
    <w:rsid w:val="00900C99"/>
    <w:rsid w:val="00950E1E"/>
    <w:rsid w:val="00986EC1"/>
    <w:rsid w:val="009A7BFB"/>
    <w:rsid w:val="009C3DC5"/>
    <w:rsid w:val="009C43D3"/>
    <w:rsid w:val="00A177C4"/>
    <w:rsid w:val="00A20503"/>
    <w:rsid w:val="00A27E0E"/>
    <w:rsid w:val="00A66303"/>
    <w:rsid w:val="00A702DB"/>
    <w:rsid w:val="00A72B25"/>
    <w:rsid w:val="00AA043E"/>
    <w:rsid w:val="00AC70D4"/>
    <w:rsid w:val="00AE1032"/>
    <w:rsid w:val="00B114E1"/>
    <w:rsid w:val="00B2701D"/>
    <w:rsid w:val="00B77DFF"/>
    <w:rsid w:val="00BA6C56"/>
    <w:rsid w:val="00BB1300"/>
    <w:rsid w:val="00BC2F4A"/>
    <w:rsid w:val="00BC418B"/>
    <w:rsid w:val="00BF02DD"/>
    <w:rsid w:val="00C2044F"/>
    <w:rsid w:val="00C3524B"/>
    <w:rsid w:val="00C37C7F"/>
    <w:rsid w:val="00C41A54"/>
    <w:rsid w:val="00C50D10"/>
    <w:rsid w:val="00CB343C"/>
    <w:rsid w:val="00CE4D60"/>
    <w:rsid w:val="00CF0E17"/>
    <w:rsid w:val="00D36F97"/>
    <w:rsid w:val="00D574BD"/>
    <w:rsid w:val="00D71256"/>
    <w:rsid w:val="00D72BB4"/>
    <w:rsid w:val="00D80EF4"/>
    <w:rsid w:val="00DC066B"/>
    <w:rsid w:val="00DF571E"/>
    <w:rsid w:val="00E47659"/>
    <w:rsid w:val="00E8036C"/>
    <w:rsid w:val="00E822B5"/>
    <w:rsid w:val="00EC00FE"/>
    <w:rsid w:val="00EC699F"/>
    <w:rsid w:val="00F15482"/>
    <w:rsid w:val="00F5175A"/>
    <w:rsid w:val="00F5503E"/>
    <w:rsid w:val="00F57E4F"/>
    <w:rsid w:val="00F66E10"/>
    <w:rsid w:val="00FC2CC0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413A6"/>
  <w15:chartTrackingRefBased/>
  <w15:docId w15:val="{188B1CCF-5985-4D5F-A845-758CE62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4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C7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4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F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21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shortlink">
    <w:name w:val="title-shortlink"/>
    <w:basedOn w:val="DefaultParagraphFont"/>
    <w:rsid w:val="00216FBE"/>
  </w:style>
  <w:style w:type="character" w:styleId="Hyperlink">
    <w:name w:val="Hyperlink"/>
    <w:basedOn w:val="DefaultParagraphFont"/>
    <w:uiPriority w:val="99"/>
    <w:unhideWhenUsed/>
    <w:rsid w:val="00216F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FB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1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216FBE"/>
  </w:style>
  <w:style w:type="character" w:customStyle="1" w:styleId="tocnumber">
    <w:name w:val="tocnumber"/>
    <w:basedOn w:val="DefaultParagraphFont"/>
    <w:rsid w:val="00216FBE"/>
  </w:style>
  <w:style w:type="character" w:customStyle="1" w:styleId="toctext">
    <w:name w:val="toctext"/>
    <w:basedOn w:val="DefaultParagraphFont"/>
    <w:rsid w:val="00216FBE"/>
  </w:style>
  <w:style w:type="character" w:customStyle="1" w:styleId="mw-headline">
    <w:name w:val="mw-headline"/>
    <w:basedOn w:val="DefaultParagraphFont"/>
    <w:rsid w:val="00216FBE"/>
  </w:style>
  <w:style w:type="character" w:customStyle="1" w:styleId="mw-editsection">
    <w:name w:val="mw-editsection"/>
    <w:basedOn w:val="DefaultParagraphFont"/>
    <w:rsid w:val="00216FBE"/>
  </w:style>
  <w:style w:type="character" w:customStyle="1" w:styleId="mw-editsection-bracket">
    <w:name w:val="mw-editsection-bracket"/>
    <w:basedOn w:val="DefaultParagraphFont"/>
    <w:rsid w:val="00216FBE"/>
  </w:style>
  <w:style w:type="character" w:customStyle="1" w:styleId="fn">
    <w:name w:val="fn"/>
    <w:basedOn w:val="DefaultParagraphFont"/>
    <w:rsid w:val="003D735D"/>
  </w:style>
  <w:style w:type="character" w:customStyle="1" w:styleId="hide-when-compact">
    <w:name w:val="hide-when-compact"/>
    <w:basedOn w:val="DefaultParagraphFont"/>
    <w:rsid w:val="00C2044F"/>
  </w:style>
  <w:style w:type="character" w:customStyle="1" w:styleId="date-container">
    <w:name w:val="date-container"/>
    <w:basedOn w:val="DefaultParagraphFont"/>
    <w:rsid w:val="00C2044F"/>
  </w:style>
  <w:style w:type="character" w:customStyle="1" w:styleId="Date1">
    <w:name w:val="Date1"/>
    <w:basedOn w:val="DefaultParagraphFont"/>
    <w:rsid w:val="00C2044F"/>
  </w:style>
  <w:style w:type="character" w:customStyle="1" w:styleId="mw-cite-backlink">
    <w:name w:val="mw-cite-backlink"/>
    <w:basedOn w:val="DefaultParagraphFont"/>
    <w:rsid w:val="00185368"/>
  </w:style>
  <w:style w:type="character" w:customStyle="1" w:styleId="reference-text">
    <w:name w:val="reference-text"/>
    <w:basedOn w:val="DefaultParagraphFont"/>
    <w:rsid w:val="00185368"/>
  </w:style>
  <w:style w:type="character" w:customStyle="1" w:styleId="mw-collapsible-toggle">
    <w:name w:val="mw-collapsible-toggle"/>
    <w:basedOn w:val="DefaultParagraphFont"/>
    <w:rsid w:val="00185368"/>
  </w:style>
  <w:style w:type="paragraph" w:customStyle="1" w:styleId="bbc-1s1cxbv">
    <w:name w:val="bbc-1s1cxbv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c-1gnhmg2">
    <w:name w:val="bbc-1gnhmg2"/>
    <w:basedOn w:val="DefaultParagraphFont"/>
    <w:rsid w:val="00715AE4"/>
  </w:style>
  <w:style w:type="paragraph" w:customStyle="1" w:styleId="bbc-fwekaa">
    <w:name w:val="bbc-fwekaa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gnhmg2">
    <w:name w:val="css-1gnhmg2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2FE"/>
    <w:rPr>
      <w:rFonts w:ascii="Courier New" w:eastAsia="Times New Roman" w:hAnsi="Courier New" w:cs="Courier New"/>
      <w:sz w:val="20"/>
      <w:szCs w:val="20"/>
    </w:rPr>
  </w:style>
  <w:style w:type="character" w:customStyle="1" w:styleId="flagicon">
    <w:name w:val="flagicon"/>
    <w:basedOn w:val="DefaultParagraphFont"/>
    <w:rsid w:val="0029737B"/>
  </w:style>
  <w:style w:type="character" w:styleId="HTMLCite">
    <w:name w:val="HTML Cite"/>
    <w:basedOn w:val="DefaultParagraphFont"/>
    <w:uiPriority w:val="99"/>
    <w:semiHidden/>
    <w:unhideWhenUsed/>
    <w:rsid w:val="0029737B"/>
    <w:rPr>
      <w:i/>
      <w:iCs/>
    </w:rPr>
  </w:style>
  <w:style w:type="character" w:customStyle="1" w:styleId="z3988">
    <w:name w:val="z3988"/>
    <w:basedOn w:val="DefaultParagraphFont"/>
    <w:rsid w:val="0029737B"/>
  </w:style>
  <w:style w:type="character" w:customStyle="1" w:styleId="Heading3Char">
    <w:name w:val="Heading 3 Char"/>
    <w:basedOn w:val="DefaultParagraphFont"/>
    <w:link w:val="Heading3"/>
    <w:uiPriority w:val="9"/>
    <w:rsid w:val="008740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wrap">
    <w:name w:val="nowrap"/>
    <w:basedOn w:val="DefaultParagraphFont"/>
    <w:rsid w:val="008740C6"/>
  </w:style>
  <w:style w:type="character" w:customStyle="1" w:styleId="reference-accessdate">
    <w:name w:val="reference-accessdate"/>
    <w:basedOn w:val="DefaultParagraphFont"/>
    <w:rsid w:val="00D574BD"/>
  </w:style>
  <w:style w:type="character" w:customStyle="1" w:styleId="error">
    <w:name w:val="error"/>
    <w:basedOn w:val="DefaultParagraphFont"/>
    <w:rsid w:val="00D574BD"/>
  </w:style>
  <w:style w:type="character" w:styleId="HTMLCode">
    <w:name w:val="HTML Code"/>
    <w:basedOn w:val="DefaultParagraphFont"/>
    <w:uiPriority w:val="99"/>
    <w:semiHidden/>
    <w:unhideWhenUsed/>
    <w:rsid w:val="00D574BD"/>
    <w:rPr>
      <w:rFonts w:ascii="Courier New" w:eastAsia="Times New Roman" w:hAnsi="Courier New" w:cs="Courier New"/>
      <w:sz w:val="20"/>
      <w:szCs w:val="20"/>
    </w:rPr>
  </w:style>
  <w:style w:type="character" w:customStyle="1" w:styleId="notranslate">
    <w:name w:val="notranslate"/>
    <w:basedOn w:val="DefaultParagraphFont"/>
    <w:rsid w:val="00BA6C56"/>
  </w:style>
  <w:style w:type="character" w:customStyle="1" w:styleId="likelybutton">
    <w:name w:val="likely__button"/>
    <w:basedOn w:val="DefaultParagraphFont"/>
    <w:rsid w:val="00BA6C56"/>
  </w:style>
  <w:style w:type="character" w:customStyle="1" w:styleId="Heading4Char">
    <w:name w:val="Heading 4 Char"/>
    <w:basedOn w:val="DefaultParagraphFont"/>
    <w:link w:val="Heading4"/>
    <w:uiPriority w:val="9"/>
    <w:rsid w:val="00AC70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ate2">
    <w:name w:val="Date2"/>
    <w:basedOn w:val="DefaultParagraphFont"/>
    <w:rsid w:val="007447E7"/>
  </w:style>
  <w:style w:type="character" w:customStyle="1" w:styleId="honorific-prefix">
    <w:name w:val="honorific-prefix"/>
    <w:basedOn w:val="DefaultParagraphFont"/>
    <w:rsid w:val="007447E7"/>
  </w:style>
  <w:style w:type="character" w:customStyle="1" w:styleId="plainlinks">
    <w:name w:val="plainlinks"/>
    <w:basedOn w:val="DefaultParagraphFont"/>
    <w:rsid w:val="006D4916"/>
  </w:style>
  <w:style w:type="character" w:customStyle="1" w:styleId="geo-default">
    <w:name w:val="geo-default"/>
    <w:basedOn w:val="DefaultParagraphFont"/>
    <w:rsid w:val="006D4916"/>
  </w:style>
  <w:style w:type="character" w:customStyle="1" w:styleId="geo-dms">
    <w:name w:val="geo-dms"/>
    <w:basedOn w:val="DefaultParagraphFont"/>
    <w:rsid w:val="006D4916"/>
  </w:style>
  <w:style w:type="character" w:customStyle="1" w:styleId="latitude">
    <w:name w:val="latitude"/>
    <w:basedOn w:val="DefaultParagraphFont"/>
    <w:rsid w:val="006D4916"/>
  </w:style>
  <w:style w:type="character" w:customStyle="1" w:styleId="longitude">
    <w:name w:val="longitude"/>
    <w:basedOn w:val="DefaultParagraphFont"/>
    <w:rsid w:val="006D4916"/>
  </w:style>
  <w:style w:type="character" w:customStyle="1" w:styleId="nastaliq">
    <w:name w:val="nastaliq"/>
    <w:basedOn w:val="DefaultParagraphFont"/>
    <w:rsid w:val="006D4916"/>
  </w:style>
  <w:style w:type="character" w:customStyle="1" w:styleId="likelyicon">
    <w:name w:val="likely__icon"/>
    <w:basedOn w:val="DefaultParagraphFont"/>
    <w:rsid w:val="00235BC7"/>
  </w:style>
  <w:style w:type="character" w:customStyle="1" w:styleId="noprint">
    <w:name w:val="noprint"/>
    <w:basedOn w:val="DefaultParagraphFont"/>
    <w:rsid w:val="00235BC7"/>
  </w:style>
  <w:style w:type="character" w:customStyle="1" w:styleId="url">
    <w:name w:val="url"/>
    <w:basedOn w:val="DefaultParagraphFont"/>
    <w:rsid w:val="00235BC7"/>
  </w:style>
  <w:style w:type="character" w:customStyle="1" w:styleId="ipa">
    <w:name w:val="ipa"/>
    <w:basedOn w:val="DefaultParagraphFont"/>
    <w:rsid w:val="00235BC7"/>
  </w:style>
  <w:style w:type="character" w:customStyle="1" w:styleId="a">
    <w:name w:val="জন্মস্থান"/>
    <w:basedOn w:val="DefaultParagraphFont"/>
    <w:rsid w:val="00EC699F"/>
  </w:style>
  <w:style w:type="character" w:customStyle="1" w:styleId="a0">
    <w:name w:val="মৃত্যুস্থান"/>
    <w:basedOn w:val="DefaultParagraphFont"/>
    <w:rsid w:val="00EC699F"/>
  </w:style>
  <w:style w:type="character" w:styleId="Strong">
    <w:name w:val="Strong"/>
    <w:basedOn w:val="DefaultParagraphFont"/>
    <w:uiPriority w:val="22"/>
    <w:qFormat/>
    <w:rsid w:val="00A27E0E"/>
    <w:rPr>
      <w:b/>
      <w:bCs/>
    </w:rPr>
  </w:style>
  <w:style w:type="character" w:customStyle="1" w:styleId="cite-accessibility-label">
    <w:name w:val="cite-accessibility-label"/>
    <w:basedOn w:val="DefaultParagraphFont"/>
    <w:rsid w:val="0087138B"/>
  </w:style>
  <w:style w:type="character" w:customStyle="1" w:styleId="a1">
    <w:name w:val="ডাকনাম"/>
    <w:basedOn w:val="DefaultParagraphFont"/>
    <w:rsid w:val="00950E1E"/>
  </w:style>
  <w:style w:type="character" w:customStyle="1" w:styleId="Date3">
    <w:name w:val="Date3"/>
    <w:basedOn w:val="DefaultParagraphFont"/>
    <w:rsid w:val="00A72B25"/>
  </w:style>
  <w:style w:type="character" w:customStyle="1" w:styleId="nickname">
    <w:name w:val="nickname"/>
    <w:basedOn w:val="DefaultParagraphFont"/>
    <w:rsid w:val="00C3524B"/>
  </w:style>
  <w:style w:type="character" w:customStyle="1" w:styleId="cat-links">
    <w:name w:val="cat-links"/>
    <w:basedOn w:val="DefaultParagraphFont"/>
    <w:rsid w:val="00150298"/>
  </w:style>
  <w:style w:type="character" w:customStyle="1" w:styleId="posted-by">
    <w:name w:val="posted-by"/>
    <w:basedOn w:val="DefaultParagraphFont"/>
    <w:rsid w:val="00150298"/>
  </w:style>
  <w:style w:type="character" w:customStyle="1" w:styleId="author-name">
    <w:name w:val="author-name"/>
    <w:basedOn w:val="DefaultParagraphFont"/>
    <w:rsid w:val="00150298"/>
  </w:style>
  <w:style w:type="character" w:styleId="Emphasis">
    <w:name w:val="Emphasis"/>
    <w:basedOn w:val="DefaultParagraphFont"/>
    <w:uiPriority w:val="20"/>
    <w:qFormat/>
    <w:rsid w:val="00150298"/>
    <w:rPr>
      <w:i/>
      <w:iCs/>
    </w:rPr>
  </w:style>
  <w:style w:type="paragraph" w:customStyle="1" w:styleId="gt-block">
    <w:name w:val="gt-block"/>
    <w:basedOn w:val="Normal"/>
    <w:rsid w:val="0015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-reader-text">
    <w:name w:val="screen-reader-text"/>
    <w:basedOn w:val="DefaultParagraphFont"/>
    <w:rsid w:val="00150298"/>
  </w:style>
  <w:style w:type="character" w:customStyle="1" w:styleId="ast-left-arrow">
    <w:name w:val="ast-left-arrow"/>
    <w:basedOn w:val="DefaultParagraphFont"/>
    <w:rsid w:val="00150298"/>
  </w:style>
  <w:style w:type="character" w:customStyle="1" w:styleId="ast-right-arrow">
    <w:name w:val="ast-right-arrow"/>
    <w:basedOn w:val="DefaultParagraphFont"/>
    <w:rsid w:val="00150298"/>
  </w:style>
  <w:style w:type="character" w:customStyle="1" w:styleId="category-author">
    <w:name w:val="category-author"/>
    <w:basedOn w:val="DefaultParagraphFont"/>
    <w:rsid w:val="005C1614"/>
  </w:style>
  <w:style w:type="character" w:customStyle="1" w:styleId="category">
    <w:name w:val="category"/>
    <w:basedOn w:val="DefaultParagraphFont"/>
    <w:rsid w:val="005C1614"/>
  </w:style>
  <w:style w:type="character" w:customStyle="1" w:styleId="seperator">
    <w:name w:val="seperator"/>
    <w:basedOn w:val="DefaultParagraphFont"/>
    <w:rsid w:val="005C1614"/>
  </w:style>
  <w:style w:type="character" w:customStyle="1" w:styleId="author">
    <w:name w:val="author"/>
    <w:basedOn w:val="DefaultParagraphFont"/>
    <w:rsid w:val="005C1614"/>
  </w:style>
  <w:style w:type="character" w:customStyle="1" w:styleId="advertisement-label">
    <w:name w:val="advertisement-label"/>
    <w:basedOn w:val="DefaultParagraphFont"/>
    <w:rsid w:val="005C1614"/>
  </w:style>
  <w:style w:type="character" w:customStyle="1" w:styleId="background-image-wrap">
    <w:name w:val="background-image-wrap"/>
    <w:basedOn w:val="DefaultParagraphFont"/>
    <w:rsid w:val="005C1614"/>
  </w:style>
  <w:style w:type="character" w:customStyle="1" w:styleId="block-content">
    <w:name w:val="block-content"/>
    <w:basedOn w:val="DefaultParagraphFont"/>
    <w:rsid w:val="005C1614"/>
  </w:style>
  <w:style w:type="character" w:customStyle="1" w:styleId="Title1">
    <w:name w:val="Title1"/>
    <w:basedOn w:val="DefaultParagraphFont"/>
    <w:rsid w:val="005C1614"/>
  </w:style>
  <w:style w:type="paragraph" w:customStyle="1" w:styleId="authorsname">
    <w:name w:val="authors_name"/>
    <w:basedOn w:val="Normal"/>
    <w:rsid w:val="002F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rthplace">
    <w:name w:val="birthplace"/>
    <w:basedOn w:val="DefaultParagraphFont"/>
    <w:rsid w:val="001D4EA5"/>
  </w:style>
  <w:style w:type="character" w:customStyle="1" w:styleId="deathplace">
    <w:name w:val="deathplace"/>
    <w:basedOn w:val="DefaultParagraphFont"/>
    <w:rsid w:val="001D4EA5"/>
  </w:style>
  <w:style w:type="paragraph" w:customStyle="1" w:styleId="bbc-1ev9kd7">
    <w:name w:val="bbc-1ev9kd7"/>
    <w:basedOn w:val="Normal"/>
    <w:rsid w:val="001B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4">
    <w:name w:val="Date4"/>
    <w:basedOn w:val="DefaultParagraphFont"/>
    <w:rsid w:val="007D5C3B"/>
  </w:style>
  <w:style w:type="character" w:customStyle="1" w:styleId="unicode">
    <w:name w:val="unicode"/>
    <w:basedOn w:val="DefaultParagraphFont"/>
    <w:rsid w:val="00227239"/>
  </w:style>
  <w:style w:type="character" w:customStyle="1" w:styleId="heading">
    <w:name w:val="heading"/>
    <w:basedOn w:val="DefaultParagraphFont"/>
    <w:rsid w:val="00605F19"/>
  </w:style>
  <w:style w:type="character" w:customStyle="1" w:styleId="Heading5Char">
    <w:name w:val="Heading 5 Char"/>
    <w:basedOn w:val="DefaultParagraphFont"/>
    <w:link w:val="Heading5"/>
    <w:uiPriority w:val="9"/>
    <w:semiHidden/>
    <w:rsid w:val="00CB343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yline">
    <w:name w:val="byline"/>
    <w:basedOn w:val="Normal"/>
    <w:rsid w:val="00CB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name">
    <w:name w:val="authorname"/>
    <w:basedOn w:val="DefaultParagraphFont"/>
    <w:rsid w:val="00CB343C"/>
  </w:style>
  <w:style w:type="paragraph" w:customStyle="1" w:styleId="dateline">
    <w:name w:val="dateline"/>
    <w:basedOn w:val="Normal"/>
    <w:rsid w:val="00CB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CB343C"/>
  </w:style>
  <w:style w:type="paragraph" w:customStyle="1" w:styleId="Caption1">
    <w:name w:val="Caption1"/>
    <w:basedOn w:val="Normal"/>
    <w:rsid w:val="00CB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5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46902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6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36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3262473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5729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7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969568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13747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4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84115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4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8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66910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0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2860420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733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472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9520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7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136003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4849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648493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331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78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5157042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9D9D9"/>
            <w:right w:val="none" w:sz="0" w:space="0" w:color="auto"/>
          </w:divBdr>
        </w:div>
      </w:divsChild>
    </w:div>
    <w:div w:id="180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2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1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5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0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9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7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8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7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8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1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6738949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1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9620067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93712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113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4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575164985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406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445609819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449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75840537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8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29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07721797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2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8306345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213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940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7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97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3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961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62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3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799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4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9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247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865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1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2343148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7858618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039033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44362032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7591054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658450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3285616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49383103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82427798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478309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89609789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687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874749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32663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5195748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8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683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1467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80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0094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9655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44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4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3227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195188919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8122111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238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2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  <w:divsChild>
                        <w:div w:id="5330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454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213539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0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515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7462464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5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1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76656657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30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72117377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73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93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810644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51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4539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323932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76835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16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7090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24" w:space="30" w:color="EAECF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8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6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6865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7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8879123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6007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517627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8789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8143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53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0812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348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52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4321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59701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9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1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734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7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1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2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728200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6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5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3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51541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7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660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200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337421330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7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2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612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318534299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231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46912910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7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14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71546963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2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433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2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0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41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6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6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7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4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3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20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67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3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8424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7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4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16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639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270260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41607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1252673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05555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4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3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9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7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6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1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5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61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5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79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8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15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1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29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1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8308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2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60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878201542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95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7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6741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66570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8046179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4496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4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7168147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43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2702645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4760519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55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0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83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7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169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2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196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3958289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62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03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36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32809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3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7236734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948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55903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7610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4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280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40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7520660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8596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0907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458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5789973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15526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0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34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10161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2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5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9109443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335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895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88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5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2500977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2896330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6372991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5160344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5060917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4677532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66860371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5163809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01438201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771375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3020844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30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1573766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2384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809748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457455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646707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564171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1223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9950301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0709778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091192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87385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0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5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5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2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9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63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none" w:sz="0" w:space="0" w:color="auto"/>
              </w:divBdr>
              <w:divsChild>
                <w:div w:id="19153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9816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6246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136101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10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94081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9443055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7612914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75381387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31256151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62686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5808011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28742063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35746009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942526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4728853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3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916308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7833919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8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9545540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69147014">
                      <w:marLeft w:val="336"/>
                      <w:marRight w:val="0"/>
                      <w:marTop w:val="120"/>
                      <w:marBottom w:val="192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509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98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4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563908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45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6167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7855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240818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9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4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01473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2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812218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9189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37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0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2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389324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92370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859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5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63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9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990861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268892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7112693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2455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7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3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184925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14819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7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01683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391957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2806467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666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6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737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4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9232190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39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728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7571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2074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3778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5514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32345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857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86134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1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6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2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02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3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8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9515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48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76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69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77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9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213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926454159">
                              <w:marLeft w:val="0"/>
                              <w:marRight w:val="0"/>
                              <w:marTop w:val="51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4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81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65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98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8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99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65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4" w:color="EBEBEC"/>
                <w:bottom w:val="none" w:sz="0" w:space="0" w:color="auto"/>
                <w:right w:val="none" w:sz="0" w:space="0" w:color="auto"/>
              </w:divBdr>
            </w:div>
            <w:div w:id="20727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3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7430729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511615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4532738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2829083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5301896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5678823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511187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9467890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60857684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0078398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285125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204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785028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1222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4149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7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3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65422021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2.proxysite.com/process.php?d=CpRVteXtS1Zdz%2BO3al5APiWd4n4Qr7QpH2geyvnuyI8GvMb%2FfbBVl4jBH3zlq0h9%2FKAK%2FDM%3D&amp;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11</Pages>
  <Words>5705</Words>
  <Characters>32520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 HOSSAIN</dc:creator>
  <cp:keywords/>
  <dc:description/>
  <cp:lastModifiedBy>SHAKHAWAT HOSSAIN</cp:lastModifiedBy>
  <cp:revision>155</cp:revision>
  <dcterms:created xsi:type="dcterms:W3CDTF">2021-08-13T05:38:00Z</dcterms:created>
  <dcterms:modified xsi:type="dcterms:W3CDTF">2021-09-29T02:53:00Z</dcterms:modified>
</cp:coreProperties>
</file>