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13" w:rsidRPr="00FC5B13" w:rsidRDefault="00FC5B13" w:rsidP="00FC5B1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FC5B1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Men's Asian 5s Hockey: Bangladesh </w:t>
      </w:r>
      <w:proofErr w:type="spellStart"/>
      <w:r w:rsidRPr="00FC5B1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pummelled</w:t>
      </w:r>
      <w:proofErr w:type="spellEnd"/>
      <w:r w:rsidRPr="00FC5B1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15-1 by India</w:t>
      </w:r>
    </w:p>
    <w:p w:rsidR="00FC5B13" w:rsidRPr="00FC5B13" w:rsidRDefault="00FC5B13" w:rsidP="00FC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Bangladesh Men's Hockey team made a frustrating start in the 11-nation Men's Asian Hockey five-a-side (5s) World Cup Qualifier after suffering a humiliating 15-1 goals defeat against India in their opening day held in 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Salalah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>, Oman Tuesday evening.</w:t>
      </w:r>
      <w:r w:rsidRPr="00FC5B13">
        <w:rPr>
          <w:rFonts w:ascii="Times New Roman" w:eastAsia="Times New Roman" w:hAnsi="Times New Roman" w:cs="Times New Roman"/>
          <w:sz w:val="24"/>
          <w:szCs w:val="24"/>
        </w:rPr>
        <w:br/>
      </w:r>
      <w:r w:rsidRPr="00FC5B13">
        <w:rPr>
          <w:rFonts w:ascii="Times New Roman" w:eastAsia="Times New Roman" w:hAnsi="Times New Roman" w:cs="Times New Roman"/>
          <w:sz w:val="24"/>
          <w:szCs w:val="24"/>
        </w:rPr>
        <w:br/>
        <w:t>Bangladesh were trailing by 1-7 goals in the first half against their giant neighbor India.</w:t>
      </w:r>
    </w:p>
    <w:p w:rsidR="00FC5B13" w:rsidRPr="00FC5B13" w:rsidRDefault="00FC5B13" w:rsidP="00FC5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B13" w:rsidRPr="00FC5B13" w:rsidRDefault="00FC5B13" w:rsidP="00FC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Sarowar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Morshed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Shawon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scored the lone goal for Bangladesh in the very 2nd minute of the match by a field goal, UNB reported.</w:t>
      </w:r>
      <w:r w:rsidRPr="00FC5B13">
        <w:rPr>
          <w:rFonts w:ascii="Times New Roman" w:eastAsia="Times New Roman" w:hAnsi="Times New Roman" w:cs="Times New Roman"/>
          <w:sz w:val="24"/>
          <w:szCs w:val="24"/>
        </w:rPr>
        <w:br/>
      </w:r>
      <w:r w:rsidRPr="00FC5B13">
        <w:rPr>
          <w:rFonts w:ascii="Times New Roman" w:eastAsia="Times New Roman" w:hAnsi="Times New Roman" w:cs="Times New Roman"/>
          <w:sz w:val="24"/>
          <w:szCs w:val="24"/>
        </w:rPr>
        <w:br/>
        <w:t>Earlier, Bangladesh was placed in the six- nation Elite group with India, Pakistan, Japan, Malaysia and hosts Oman while five-team Challenger group consists of Afghanistan, Iran, Hong Kong, Indonesia and Kazakhstan.</w:t>
      </w:r>
    </w:p>
    <w:p w:rsidR="00FC5B13" w:rsidRPr="00FC5B13" w:rsidRDefault="00FC5B13" w:rsidP="00FC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13">
        <w:rPr>
          <w:rFonts w:ascii="Times New Roman" w:eastAsia="Times New Roman" w:hAnsi="Times New Roman" w:cs="Times New Roman"/>
          <w:sz w:val="24"/>
          <w:szCs w:val="24"/>
        </w:rPr>
        <w:br/>
        <w:t>In the remaining elite group matches, Bangladesh will play Pakistan on Aug 30 at 2 pm, Malaysia on the same day at 8 pm,  Japan on Aug 31 at 2pm and hosts Oman, also on August 31 at 10pm (all times local).</w:t>
      </w:r>
      <w:r w:rsidRPr="00FC5B13">
        <w:rPr>
          <w:rFonts w:ascii="Times New Roman" w:eastAsia="Times New Roman" w:hAnsi="Times New Roman" w:cs="Times New Roman"/>
          <w:sz w:val="24"/>
          <w:szCs w:val="24"/>
        </w:rPr>
        <w:br/>
      </w:r>
      <w:r w:rsidRPr="00FC5B13">
        <w:rPr>
          <w:rFonts w:ascii="Times New Roman" w:eastAsia="Times New Roman" w:hAnsi="Times New Roman" w:cs="Times New Roman"/>
          <w:sz w:val="24"/>
          <w:szCs w:val="24"/>
        </w:rPr>
        <w:br/>
        <w:t>Bangladesh national men's hockey reached Oman on Saturday to take part in the eleven-nation</w:t>
      </w:r>
      <w:proofErr w:type="gramStart"/>
      <w:r w:rsidRPr="00FC5B13">
        <w:rPr>
          <w:rFonts w:ascii="Times New Roman" w:eastAsia="Times New Roman" w:hAnsi="Times New Roman" w:cs="Times New Roman"/>
          <w:sz w:val="24"/>
          <w:szCs w:val="24"/>
        </w:rPr>
        <w:t>  qualifying</w:t>
      </w:r>
      <w:proofErr w:type="gram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round of the meet to be held between August 29 to September 2.</w:t>
      </w:r>
      <w:r w:rsidRPr="00FC5B13">
        <w:rPr>
          <w:rFonts w:ascii="Times New Roman" w:eastAsia="Times New Roman" w:hAnsi="Times New Roman" w:cs="Times New Roman"/>
          <w:sz w:val="24"/>
          <w:szCs w:val="24"/>
        </w:rPr>
        <w:br/>
      </w:r>
      <w:r w:rsidRPr="00FC5B13">
        <w:rPr>
          <w:rFonts w:ascii="Times New Roman" w:eastAsia="Times New Roman" w:hAnsi="Times New Roman" w:cs="Times New Roman"/>
          <w:sz w:val="24"/>
          <w:szCs w:val="24"/>
        </w:rPr>
        <w:br/>
        <w:t xml:space="preserve">Bangladesh Men’s team :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Asim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Gope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Sarowar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Hossain,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Mahbub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Hossain,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Shafiul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Shishir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Deen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Imon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Sarowar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Morshed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Shawon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, Raju Ahmed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Topu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 xml:space="preserve"> and Abed </w:t>
      </w:r>
      <w:proofErr w:type="spellStart"/>
      <w:r w:rsidRPr="00FC5B13">
        <w:rPr>
          <w:rFonts w:ascii="Times New Roman" w:eastAsia="Times New Roman" w:hAnsi="Times New Roman" w:cs="Times New Roman"/>
          <w:sz w:val="24"/>
          <w:szCs w:val="24"/>
        </w:rPr>
        <w:t>Ullah</w:t>
      </w:r>
      <w:proofErr w:type="spellEnd"/>
      <w:r w:rsidRPr="00FC5B1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70670" w:rsidRDefault="00B70670"/>
    <w:sectPr w:rsidR="00B7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3"/>
    <w:rsid w:val="00B70670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75EC4-0FDF-4153-906C-B0C0F70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Men's Asian 5s Hockey: Bangladesh pummelled 15-1 by India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2023-08-29T17:21:00Z</dcterms:created>
  <dcterms:modified xsi:type="dcterms:W3CDTF">2023-08-29T17:22:00Z</dcterms:modified>
</cp:coreProperties>
</file>